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14459" w:type="dxa"/>
        <w:tblLayout w:type="fixed"/>
        <w:tblLook w:val="04A0" w:firstRow="1" w:lastRow="0" w:firstColumn="1" w:lastColumn="0" w:noHBand="0" w:noVBand="1"/>
      </w:tblPr>
      <w:tblGrid>
        <w:gridCol w:w="817"/>
        <w:gridCol w:w="2835"/>
        <w:gridCol w:w="284"/>
        <w:gridCol w:w="1134"/>
        <w:gridCol w:w="1134"/>
        <w:gridCol w:w="1134"/>
        <w:gridCol w:w="1134"/>
        <w:gridCol w:w="1275"/>
        <w:gridCol w:w="1418"/>
        <w:gridCol w:w="1735"/>
        <w:gridCol w:w="1559"/>
      </w:tblGrid>
      <w:tr w:rsidR="00461A6D" w:rsidRPr="003D63EB" w:rsidTr="006E5128">
        <w:trPr>
          <w:trHeight w:val="127"/>
        </w:trPr>
        <w:tc>
          <w:tcPr>
            <w:tcW w:w="14459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6641A0" w:rsidRPr="003D63EB" w:rsidRDefault="006641A0" w:rsidP="00440890">
            <w:pPr>
              <w:jc w:val="center"/>
              <w:rPr>
                <w:sz w:val="28"/>
                <w:szCs w:val="28"/>
              </w:rPr>
            </w:pPr>
            <w:r w:rsidRPr="003D63EB">
              <w:rPr>
                <w:sz w:val="28"/>
                <w:szCs w:val="28"/>
              </w:rPr>
              <w:t>«ПЕРЕЧЕНЬ</w:t>
            </w:r>
          </w:p>
          <w:p w:rsidR="006641A0" w:rsidRPr="003D63EB" w:rsidRDefault="006641A0" w:rsidP="00D81A4D">
            <w:pPr>
              <w:jc w:val="center"/>
              <w:rPr>
                <w:bCs/>
                <w:sz w:val="24"/>
                <w:szCs w:val="24"/>
                <w:lang w:eastAsia="en-US"/>
              </w:rPr>
            </w:pPr>
            <w:r w:rsidRPr="003D63EB">
              <w:rPr>
                <w:sz w:val="26"/>
                <w:szCs w:val="26"/>
              </w:rPr>
              <w:t>основных мероприятий муниципальной программы «Комплексное развитие Темрюкского района в сфере строительства»</w:t>
            </w:r>
          </w:p>
        </w:tc>
      </w:tr>
      <w:tr w:rsidR="00461A6D" w:rsidRPr="003D63EB" w:rsidTr="006E5128">
        <w:trPr>
          <w:trHeight w:val="127"/>
        </w:trPr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641A0" w:rsidRPr="003D63EB" w:rsidRDefault="006641A0" w:rsidP="00D81A4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641A0" w:rsidRPr="003D63EB" w:rsidRDefault="006641A0" w:rsidP="00D81A4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641A0" w:rsidRPr="003D63EB" w:rsidRDefault="006641A0" w:rsidP="00D81A4D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641A0" w:rsidRPr="003D63EB" w:rsidRDefault="006641A0" w:rsidP="00D81A4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6095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641A0" w:rsidRPr="003D63EB" w:rsidRDefault="006641A0" w:rsidP="00D81A4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641A0" w:rsidRPr="003D63EB" w:rsidRDefault="006641A0" w:rsidP="00D81A4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641A0" w:rsidRPr="003D63EB" w:rsidRDefault="006641A0" w:rsidP="00D81A4D">
            <w:pPr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</w:tr>
      <w:tr w:rsidR="00461A6D" w:rsidRPr="003D63EB" w:rsidTr="006E5128">
        <w:trPr>
          <w:trHeight w:val="127"/>
        </w:trPr>
        <w:tc>
          <w:tcPr>
            <w:tcW w:w="817" w:type="dxa"/>
            <w:vMerge w:val="restart"/>
            <w:tcBorders>
              <w:top w:val="single" w:sz="4" w:space="0" w:color="auto"/>
            </w:tcBorders>
          </w:tcPr>
          <w:p w:rsidR="0025204D" w:rsidRPr="003D63EB" w:rsidRDefault="0025204D" w:rsidP="00D81A4D">
            <w:pPr>
              <w:jc w:val="center"/>
              <w:outlineLvl w:val="0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№</w:t>
            </w:r>
            <w:r w:rsidRPr="003D63EB"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</w:tcPr>
          <w:p w:rsidR="0025204D" w:rsidRPr="003D63EB" w:rsidRDefault="0025204D" w:rsidP="00D81A4D">
            <w:pPr>
              <w:jc w:val="center"/>
              <w:outlineLvl w:val="0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84" w:type="dxa"/>
            <w:vMerge w:val="restart"/>
            <w:tcBorders>
              <w:top w:val="single" w:sz="4" w:space="0" w:color="auto"/>
            </w:tcBorders>
          </w:tcPr>
          <w:p w:rsidR="0025204D" w:rsidRPr="003D63EB" w:rsidRDefault="0025204D" w:rsidP="00D81A4D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D63EB">
              <w:rPr>
                <w:rFonts w:ascii="Times New Roman" w:hAnsi="Times New Roman" w:cs="Times New Roman"/>
              </w:rPr>
              <w:t>Статус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:rsidR="0025204D" w:rsidRPr="003D63EB" w:rsidRDefault="0025204D" w:rsidP="00D81A4D">
            <w:pPr>
              <w:jc w:val="center"/>
              <w:outlineLvl w:val="0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Годы реализации</w:t>
            </w:r>
          </w:p>
        </w:tc>
        <w:tc>
          <w:tcPr>
            <w:tcW w:w="6095" w:type="dxa"/>
            <w:gridSpan w:val="5"/>
            <w:tcBorders>
              <w:top w:val="single" w:sz="4" w:space="0" w:color="auto"/>
            </w:tcBorders>
          </w:tcPr>
          <w:p w:rsidR="0025204D" w:rsidRPr="003D63EB" w:rsidRDefault="0025204D" w:rsidP="00D81A4D">
            <w:pPr>
              <w:jc w:val="center"/>
              <w:outlineLvl w:val="0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Объем финансирования, тыс. рублей</w:t>
            </w:r>
          </w:p>
        </w:tc>
        <w:tc>
          <w:tcPr>
            <w:tcW w:w="1735" w:type="dxa"/>
            <w:vMerge w:val="restart"/>
            <w:tcBorders>
              <w:top w:val="single" w:sz="4" w:space="0" w:color="auto"/>
            </w:tcBorders>
          </w:tcPr>
          <w:p w:rsidR="0025204D" w:rsidRPr="003D63EB" w:rsidRDefault="0025204D" w:rsidP="00D81A4D">
            <w:pPr>
              <w:jc w:val="center"/>
              <w:outlineLvl w:val="0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Непосредственный результат реализации мероприятия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</w:tcBorders>
          </w:tcPr>
          <w:p w:rsidR="0025204D" w:rsidRPr="003D63EB" w:rsidRDefault="0025204D" w:rsidP="00D81A4D">
            <w:pPr>
              <w:jc w:val="center"/>
              <w:rPr>
                <w:bCs/>
                <w:sz w:val="24"/>
                <w:szCs w:val="24"/>
                <w:lang w:eastAsia="en-US"/>
              </w:rPr>
            </w:pPr>
            <w:r w:rsidRPr="003D63EB">
              <w:rPr>
                <w:bCs/>
                <w:sz w:val="24"/>
                <w:szCs w:val="24"/>
                <w:lang w:eastAsia="en-US"/>
              </w:rPr>
              <w:t>Заказчик, главный распорядитель (распорядитель)</w:t>
            </w:r>
          </w:p>
          <w:p w:rsidR="0025204D" w:rsidRDefault="0025204D" w:rsidP="00D81A4D">
            <w:pPr>
              <w:jc w:val="center"/>
              <w:outlineLvl w:val="0"/>
              <w:rPr>
                <w:bCs/>
                <w:sz w:val="24"/>
                <w:szCs w:val="24"/>
                <w:lang w:eastAsia="en-US"/>
              </w:rPr>
            </w:pPr>
            <w:r w:rsidRPr="003D63EB">
              <w:rPr>
                <w:bCs/>
                <w:sz w:val="24"/>
                <w:szCs w:val="24"/>
                <w:lang w:eastAsia="en-US"/>
              </w:rPr>
              <w:t>бюджетных средств, исполнитель</w:t>
            </w:r>
          </w:p>
          <w:p w:rsidR="006E5128" w:rsidRPr="003D63EB" w:rsidRDefault="006E5128" w:rsidP="00D81A4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6E5128">
        <w:tc>
          <w:tcPr>
            <w:tcW w:w="817" w:type="dxa"/>
            <w:vMerge/>
          </w:tcPr>
          <w:p w:rsidR="0025204D" w:rsidRPr="003D63EB" w:rsidRDefault="0025204D" w:rsidP="00D81A4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25204D" w:rsidRPr="003D63EB" w:rsidRDefault="0025204D" w:rsidP="00D81A4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25204D" w:rsidRPr="003D63EB" w:rsidRDefault="0025204D" w:rsidP="00D81A4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25204D" w:rsidRPr="003D63EB" w:rsidRDefault="0025204D" w:rsidP="00D81A4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</w:tcPr>
          <w:p w:rsidR="0025204D" w:rsidRPr="003D63EB" w:rsidRDefault="0025204D" w:rsidP="00D81A4D">
            <w:pPr>
              <w:jc w:val="center"/>
              <w:outlineLvl w:val="0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всего</w:t>
            </w:r>
          </w:p>
        </w:tc>
        <w:tc>
          <w:tcPr>
            <w:tcW w:w="4961" w:type="dxa"/>
            <w:gridSpan w:val="4"/>
          </w:tcPr>
          <w:p w:rsidR="0025204D" w:rsidRPr="003D63EB" w:rsidRDefault="0025204D" w:rsidP="00D81A4D">
            <w:pPr>
              <w:jc w:val="center"/>
              <w:outlineLvl w:val="0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в разрезе источников финансирования</w:t>
            </w:r>
          </w:p>
        </w:tc>
        <w:tc>
          <w:tcPr>
            <w:tcW w:w="1735" w:type="dxa"/>
            <w:vMerge/>
          </w:tcPr>
          <w:p w:rsidR="0025204D" w:rsidRPr="003D63EB" w:rsidRDefault="0025204D" w:rsidP="00D81A4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25204D" w:rsidRPr="003D63EB" w:rsidRDefault="0025204D" w:rsidP="00D81A4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25204D" w:rsidRPr="003D63EB" w:rsidTr="006E5128">
        <w:tc>
          <w:tcPr>
            <w:tcW w:w="817" w:type="dxa"/>
            <w:vMerge/>
          </w:tcPr>
          <w:p w:rsidR="0025204D" w:rsidRPr="003D63EB" w:rsidRDefault="0025204D" w:rsidP="00D81A4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25204D" w:rsidRPr="003D63EB" w:rsidRDefault="0025204D" w:rsidP="00D81A4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25204D" w:rsidRPr="003D63EB" w:rsidRDefault="0025204D" w:rsidP="00D81A4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25204D" w:rsidRPr="003D63EB" w:rsidRDefault="0025204D" w:rsidP="00D81A4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25204D" w:rsidRPr="003D63EB" w:rsidRDefault="0025204D" w:rsidP="00D81A4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25204D" w:rsidRPr="003D63EB" w:rsidRDefault="0025204D" w:rsidP="00D81A4D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D63EB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134" w:type="dxa"/>
          </w:tcPr>
          <w:p w:rsidR="0025204D" w:rsidRPr="003D63EB" w:rsidRDefault="0025204D" w:rsidP="00D81A4D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D63EB">
              <w:rPr>
                <w:rFonts w:ascii="Times New Roman" w:hAnsi="Times New Roman" w:cs="Times New Roman"/>
              </w:rPr>
              <w:t>краевой бюджет</w:t>
            </w:r>
          </w:p>
        </w:tc>
        <w:tc>
          <w:tcPr>
            <w:tcW w:w="1275" w:type="dxa"/>
          </w:tcPr>
          <w:p w:rsidR="0025204D" w:rsidRPr="003D63EB" w:rsidRDefault="0025204D" w:rsidP="00D81A4D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D63EB">
              <w:rPr>
                <w:rFonts w:ascii="Times New Roman" w:hAnsi="Times New Roman" w:cs="Times New Roman"/>
              </w:rPr>
              <w:t>местные бюджеты</w:t>
            </w:r>
          </w:p>
        </w:tc>
        <w:tc>
          <w:tcPr>
            <w:tcW w:w="1418" w:type="dxa"/>
          </w:tcPr>
          <w:p w:rsidR="0025204D" w:rsidRPr="003D63EB" w:rsidRDefault="0025204D" w:rsidP="00D81A4D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D63EB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735" w:type="dxa"/>
            <w:vMerge/>
          </w:tcPr>
          <w:p w:rsidR="0025204D" w:rsidRPr="003D63EB" w:rsidRDefault="0025204D" w:rsidP="00D81A4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25204D" w:rsidRPr="003D63EB" w:rsidRDefault="0025204D" w:rsidP="00D81A4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</w:tbl>
    <w:p w:rsidR="006641A0" w:rsidRPr="003D63EB" w:rsidRDefault="006641A0">
      <w:pPr>
        <w:rPr>
          <w:sz w:val="6"/>
          <w:szCs w:val="6"/>
        </w:rPr>
      </w:pPr>
    </w:p>
    <w:tbl>
      <w:tblPr>
        <w:tblStyle w:val="a3"/>
        <w:tblW w:w="14454" w:type="dxa"/>
        <w:tblLayout w:type="fixed"/>
        <w:tblLook w:val="04A0" w:firstRow="1" w:lastRow="0" w:firstColumn="1" w:lastColumn="0" w:noHBand="0" w:noVBand="1"/>
      </w:tblPr>
      <w:tblGrid>
        <w:gridCol w:w="817"/>
        <w:gridCol w:w="2835"/>
        <w:gridCol w:w="284"/>
        <w:gridCol w:w="1134"/>
        <w:gridCol w:w="1162"/>
        <w:gridCol w:w="1106"/>
        <w:gridCol w:w="1134"/>
        <w:gridCol w:w="1275"/>
        <w:gridCol w:w="1418"/>
        <w:gridCol w:w="1730"/>
        <w:gridCol w:w="1559"/>
      </w:tblGrid>
      <w:tr w:rsidR="00461A6D" w:rsidRPr="003D63EB" w:rsidTr="007B2D37">
        <w:trPr>
          <w:tblHeader/>
        </w:trPr>
        <w:tc>
          <w:tcPr>
            <w:tcW w:w="817" w:type="dxa"/>
          </w:tcPr>
          <w:p w:rsidR="0025204D" w:rsidRPr="003D63EB" w:rsidRDefault="0025204D" w:rsidP="00D81A4D">
            <w:pPr>
              <w:jc w:val="center"/>
              <w:outlineLvl w:val="0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25204D" w:rsidRPr="003D63EB" w:rsidRDefault="0025204D" w:rsidP="00D81A4D">
            <w:pPr>
              <w:jc w:val="center"/>
              <w:outlineLvl w:val="0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</w:t>
            </w:r>
          </w:p>
        </w:tc>
        <w:tc>
          <w:tcPr>
            <w:tcW w:w="284" w:type="dxa"/>
          </w:tcPr>
          <w:p w:rsidR="0025204D" w:rsidRPr="003D63EB" w:rsidRDefault="0025204D" w:rsidP="00D81A4D">
            <w:pPr>
              <w:jc w:val="center"/>
              <w:outlineLvl w:val="0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25204D" w:rsidRPr="003D63EB" w:rsidRDefault="0025204D" w:rsidP="00D81A4D">
            <w:pPr>
              <w:jc w:val="center"/>
              <w:outlineLvl w:val="0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4</w:t>
            </w:r>
          </w:p>
        </w:tc>
        <w:tc>
          <w:tcPr>
            <w:tcW w:w="1162" w:type="dxa"/>
          </w:tcPr>
          <w:p w:rsidR="0025204D" w:rsidRPr="003D63EB" w:rsidRDefault="0025204D" w:rsidP="00D81A4D">
            <w:pPr>
              <w:jc w:val="center"/>
              <w:outlineLvl w:val="0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5</w:t>
            </w:r>
          </w:p>
        </w:tc>
        <w:tc>
          <w:tcPr>
            <w:tcW w:w="1106" w:type="dxa"/>
          </w:tcPr>
          <w:p w:rsidR="0025204D" w:rsidRPr="003D63EB" w:rsidRDefault="0025204D" w:rsidP="00D81A4D">
            <w:pPr>
              <w:jc w:val="center"/>
              <w:outlineLvl w:val="0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25204D" w:rsidRPr="003D63EB" w:rsidRDefault="0025204D" w:rsidP="00D81A4D">
            <w:pPr>
              <w:jc w:val="center"/>
              <w:outlineLvl w:val="0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7</w:t>
            </w:r>
          </w:p>
        </w:tc>
        <w:tc>
          <w:tcPr>
            <w:tcW w:w="1275" w:type="dxa"/>
          </w:tcPr>
          <w:p w:rsidR="0025204D" w:rsidRPr="003D63EB" w:rsidRDefault="0025204D" w:rsidP="00D81A4D">
            <w:pPr>
              <w:jc w:val="center"/>
              <w:outlineLvl w:val="0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8</w:t>
            </w:r>
          </w:p>
        </w:tc>
        <w:tc>
          <w:tcPr>
            <w:tcW w:w="1418" w:type="dxa"/>
          </w:tcPr>
          <w:p w:rsidR="0025204D" w:rsidRPr="003D63EB" w:rsidRDefault="0025204D" w:rsidP="00D81A4D">
            <w:pPr>
              <w:jc w:val="center"/>
              <w:outlineLvl w:val="0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9</w:t>
            </w:r>
          </w:p>
        </w:tc>
        <w:tc>
          <w:tcPr>
            <w:tcW w:w="1730" w:type="dxa"/>
          </w:tcPr>
          <w:p w:rsidR="0025204D" w:rsidRPr="003D63EB" w:rsidRDefault="0025204D" w:rsidP="00D81A4D">
            <w:pPr>
              <w:jc w:val="center"/>
              <w:outlineLvl w:val="0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10</w:t>
            </w:r>
          </w:p>
        </w:tc>
        <w:tc>
          <w:tcPr>
            <w:tcW w:w="1559" w:type="dxa"/>
          </w:tcPr>
          <w:p w:rsidR="0025204D" w:rsidRPr="003D63EB" w:rsidRDefault="0025204D" w:rsidP="00D81A4D">
            <w:pPr>
              <w:jc w:val="center"/>
              <w:outlineLvl w:val="0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11</w:t>
            </w:r>
          </w:p>
        </w:tc>
      </w:tr>
      <w:tr w:rsidR="00461A6D" w:rsidRPr="003D63EB" w:rsidTr="007B2D37">
        <w:tc>
          <w:tcPr>
            <w:tcW w:w="817" w:type="dxa"/>
          </w:tcPr>
          <w:p w:rsidR="0025204D" w:rsidRPr="003D63EB" w:rsidRDefault="0025204D" w:rsidP="0025204D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25204D" w:rsidRPr="003D63EB" w:rsidRDefault="0025204D" w:rsidP="0025204D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Цель 1</w:t>
            </w:r>
          </w:p>
        </w:tc>
        <w:tc>
          <w:tcPr>
            <w:tcW w:w="10802" w:type="dxa"/>
            <w:gridSpan w:val="9"/>
          </w:tcPr>
          <w:p w:rsidR="0025204D" w:rsidRPr="003D63EB" w:rsidRDefault="0025204D" w:rsidP="00DC39F6">
            <w:pPr>
              <w:jc w:val="both"/>
              <w:outlineLvl w:val="0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 xml:space="preserve">Создание условий для развития жилищного строительства, строительства объектов инженерной, социальной инфраструктуры. </w:t>
            </w:r>
          </w:p>
        </w:tc>
      </w:tr>
      <w:tr w:rsidR="00461A6D" w:rsidRPr="003D63EB" w:rsidTr="007B2D37">
        <w:tc>
          <w:tcPr>
            <w:tcW w:w="817" w:type="dxa"/>
          </w:tcPr>
          <w:p w:rsidR="0025204D" w:rsidRPr="003D63EB" w:rsidRDefault="0025204D" w:rsidP="0025204D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1.1</w:t>
            </w:r>
          </w:p>
        </w:tc>
        <w:tc>
          <w:tcPr>
            <w:tcW w:w="2835" w:type="dxa"/>
          </w:tcPr>
          <w:p w:rsidR="0025204D" w:rsidRPr="003D63EB" w:rsidRDefault="0025204D" w:rsidP="0025204D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Задача 1.1</w:t>
            </w:r>
          </w:p>
        </w:tc>
        <w:tc>
          <w:tcPr>
            <w:tcW w:w="10802" w:type="dxa"/>
            <w:gridSpan w:val="9"/>
          </w:tcPr>
          <w:p w:rsidR="0025204D" w:rsidRPr="003D63EB" w:rsidRDefault="0025204D" w:rsidP="005C0A1F">
            <w:pPr>
              <w:jc w:val="both"/>
              <w:outlineLvl w:val="0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Организация, сопровождение строительства и реконструкция объектов социальной и инженерной инфраструктуры на территории муниципального образования Темрюкский район</w:t>
            </w:r>
          </w:p>
        </w:tc>
      </w:tr>
      <w:tr w:rsidR="00461A6D" w:rsidRPr="003D63EB" w:rsidTr="007B2D37">
        <w:tc>
          <w:tcPr>
            <w:tcW w:w="817" w:type="dxa"/>
            <w:vMerge w:val="restart"/>
          </w:tcPr>
          <w:p w:rsidR="005C0A1F" w:rsidRPr="003D63EB" w:rsidRDefault="005C0A1F" w:rsidP="0025204D">
            <w:pPr>
              <w:jc w:val="center"/>
              <w:outlineLvl w:val="0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1.1.1</w:t>
            </w:r>
          </w:p>
        </w:tc>
        <w:tc>
          <w:tcPr>
            <w:tcW w:w="2835" w:type="dxa"/>
            <w:vMerge w:val="restart"/>
          </w:tcPr>
          <w:p w:rsidR="005C0A1F" w:rsidRPr="003D63EB" w:rsidRDefault="005C0A1F" w:rsidP="005C0A1F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Финансовое обеспечение деятельности управления капитального строительства и топливно-энергетического комплекса</w:t>
            </w:r>
          </w:p>
          <w:p w:rsidR="005C0A1F" w:rsidRPr="003D63EB" w:rsidRDefault="005C0A1F" w:rsidP="0025204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 w:val="restart"/>
          </w:tcPr>
          <w:p w:rsidR="005C0A1F" w:rsidRPr="003D63EB" w:rsidRDefault="005C0A1F" w:rsidP="0025204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A1F" w:rsidRPr="003D63EB" w:rsidRDefault="005C0A1F" w:rsidP="0025204D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2016 год</w:t>
            </w:r>
          </w:p>
        </w:tc>
        <w:tc>
          <w:tcPr>
            <w:tcW w:w="1162" w:type="dxa"/>
          </w:tcPr>
          <w:p w:rsidR="005C0A1F" w:rsidRPr="003D63EB" w:rsidRDefault="005C0A1F" w:rsidP="0025204D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2018,5</w:t>
            </w:r>
          </w:p>
        </w:tc>
        <w:tc>
          <w:tcPr>
            <w:tcW w:w="1106" w:type="dxa"/>
          </w:tcPr>
          <w:p w:rsidR="005C0A1F" w:rsidRPr="003D63EB" w:rsidRDefault="005C0A1F" w:rsidP="0025204D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A1F" w:rsidRPr="003D63EB" w:rsidRDefault="005C0A1F" w:rsidP="0025204D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A1F" w:rsidRPr="003D63EB" w:rsidRDefault="005C0A1F" w:rsidP="0025204D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2018,5</w:t>
            </w:r>
          </w:p>
        </w:tc>
        <w:tc>
          <w:tcPr>
            <w:tcW w:w="1418" w:type="dxa"/>
          </w:tcPr>
          <w:p w:rsidR="005C0A1F" w:rsidRPr="003D63EB" w:rsidRDefault="005C0A1F" w:rsidP="0025204D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 w:val="restart"/>
          </w:tcPr>
          <w:p w:rsidR="005C0A1F" w:rsidRPr="003D63EB" w:rsidRDefault="005C0A1F" w:rsidP="00C52481">
            <w:pPr>
              <w:jc w:val="center"/>
              <w:outlineLvl w:val="0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Обеспечение деятельности 100%</w:t>
            </w:r>
          </w:p>
        </w:tc>
        <w:tc>
          <w:tcPr>
            <w:tcW w:w="1559" w:type="dxa"/>
            <w:vMerge w:val="restart"/>
          </w:tcPr>
          <w:p w:rsidR="006E5128" w:rsidRDefault="005C0A1F" w:rsidP="007B2D3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Админист</w:t>
            </w:r>
            <w:r w:rsidR="007B2D37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рация муниципал</w:t>
            </w:r>
            <w:r w:rsidR="007B2D37">
              <w:rPr>
                <w:sz w:val="24"/>
                <w:szCs w:val="24"/>
              </w:rPr>
              <w:t>ь</w:t>
            </w:r>
            <w:r w:rsidRPr="003D63EB">
              <w:rPr>
                <w:sz w:val="24"/>
                <w:szCs w:val="24"/>
              </w:rPr>
              <w:t>ного образования Темрюкский район, управление капиталь</w:t>
            </w:r>
            <w:r w:rsidR="007B2D37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ного строитель</w:t>
            </w:r>
            <w:r w:rsidR="007B2D37">
              <w:rPr>
                <w:sz w:val="24"/>
                <w:szCs w:val="24"/>
              </w:rPr>
              <w:t xml:space="preserve">  </w:t>
            </w:r>
            <w:r w:rsidRPr="003D63EB">
              <w:rPr>
                <w:sz w:val="24"/>
                <w:szCs w:val="24"/>
              </w:rPr>
              <w:t>ства и топливно-энергетичес</w:t>
            </w:r>
          </w:p>
          <w:p w:rsidR="005C0A1F" w:rsidRPr="003D63EB" w:rsidRDefault="005C0A1F" w:rsidP="007B2D3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lastRenderedPageBreak/>
              <w:t>кого комплекса</w:t>
            </w:r>
          </w:p>
        </w:tc>
      </w:tr>
      <w:tr w:rsidR="00461A6D" w:rsidRPr="003D63EB" w:rsidTr="007B2D37">
        <w:tc>
          <w:tcPr>
            <w:tcW w:w="817" w:type="dxa"/>
            <w:vMerge/>
          </w:tcPr>
          <w:p w:rsidR="005C0A1F" w:rsidRPr="003D63EB" w:rsidRDefault="005C0A1F" w:rsidP="0025204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A1F" w:rsidRPr="003D63EB" w:rsidRDefault="005C0A1F" w:rsidP="0025204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A1F" w:rsidRPr="003D63EB" w:rsidRDefault="005C0A1F" w:rsidP="0025204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A1F" w:rsidRPr="003D63EB" w:rsidRDefault="005C0A1F" w:rsidP="0025204D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2017 год</w:t>
            </w:r>
          </w:p>
        </w:tc>
        <w:tc>
          <w:tcPr>
            <w:tcW w:w="1162" w:type="dxa"/>
          </w:tcPr>
          <w:p w:rsidR="005C0A1F" w:rsidRPr="003D63EB" w:rsidRDefault="005C0A1F" w:rsidP="0025204D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2074,7</w:t>
            </w:r>
          </w:p>
        </w:tc>
        <w:tc>
          <w:tcPr>
            <w:tcW w:w="1106" w:type="dxa"/>
          </w:tcPr>
          <w:p w:rsidR="005C0A1F" w:rsidRPr="003D63EB" w:rsidRDefault="005C0A1F" w:rsidP="0025204D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A1F" w:rsidRPr="003D63EB" w:rsidRDefault="005C0A1F" w:rsidP="0025204D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A1F" w:rsidRPr="003D63EB" w:rsidRDefault="005C0A1F" w:rsidP="0025204D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2074,7</w:t>
            </w:r>
          </w:p>
        </w:tc>
        <w:tc>
          <w:tcPr>
            <w:tcW w:w="1418" w:type="dxa"/>
          </w:tcPr>
          <w:p w:rsidR="005C0A1F" w:rsidRPr="003D63EB" w:rsidRDefault="005C0A1F" w:rsidP="0025204D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A1F" w:rsidRPr="003D63EB" w:rsidRDefault="005C0A1F" w:rsidP="00C52481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A1F" w:rsidRPr="003D63EB" w:rsidRDefault="005C0A1F" w:rsidP="00C52481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A1F" w:rsidRPr="003D63EB" w:rsidRDefault="005C0A1F" w:rsidP="0025204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A1F" w:rsidRPr="003D63EB" w:rsidRDefault="005C0A1F" w:rsidP="0025204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A1F" w:rsidRPr="003D63EB" w:rsidRDefault="005C0A1F" w:rsidP="0025204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A1F" w:rsidRPr="003D63EB" w:rsidRDefault="005C0A1F" w:rsidP="0025204D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2018 год</w:t>
            </w:r>
          </w:p>
        </w:tc>
        <w:tc>
          <w:tcPr>
            <w:tcW w:w="1162" w:type="dxa"/>
          </w:tcPr>
          <w:p w:rsidR="005C0A1F" w:rsidRPr="003D63EB" w:rsidRDefault="005C0A1F" w:rsidP="0025204D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  <w:lang w:val="en-US"/>
              </w:rPr>
              <w:t>2304</w:t>
            </w:r>
            <w:r w:rsidRPr="003D63EB">
              <w:rPr>
                <w:sz w:val="24"/>
                <w:szCs w:val="24"/>
              </w:rPr>
              <w:t>,</w:t>
            </w:r>
            <w:r w:rsidRPr="003D63EB"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1106" w:type="dxa"/>
          </w:tcPr>
          <w:p w:rsidR="005C0A1F" w:rsidRPr="003D63EB" w:rsidRDefault="005C0A1F" w:rsidP="0025204D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A1F" w:rsidRPr="003D63EB" w:rsidRDefault="005C0A1F" w:rsidP="0025204D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A1F" w:rsidRPr="003D63EB" w:rsidRDefault="005C0A1F" w:rsidP="0025204D">
            <w:pPr>
              <w:jc w:val="center"/>
              <w:rPr>
                <w:sz w:val="24"/>
                <w:szCs w:val="24"/>
                <w:lang w:val="en-US"/>
              </w:rPr>
            </w:pPr>
            <w:r w:rsidRPr="003D63EB">
              <w:rPr>
                <w:sz w:val="24"/>
                <w:szCs w:val="24"/>
                <w:lang w:val="en-US"/>
              </w:rPr>
              <w:t>2304</w:t>
            </w:r>
            <w:r w:rsidRPr="003D63EB">
              <w:rPr>
                <w:sz w:val="24"/>
                <w:szCs w:val="24"/>
              </w:rPr>
              <w:t>,</w:t>
            </w:r>
            <w:r w:rsidRPr="003D63EB"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1418" w:type="dxa"/>
          </w:tcPr>
          <w:p w:rsidR="005C0A1F" w:rsidRPr="003D63EB" w:rsidRDefault="005C0A1F" w:rsidP="0025204D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A1F" w:rsidRPr="003D63EB" w:rsidRDefault="005C0A1F" w:rsidP="00C52481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A1F" w:rsidRPr="003D63EB" w:rsidRDefault="005C0A1F" w:rsidP="00C52481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A1F" w:rsidRPr="003D63EB" w:rsidRDefault="005C0A1F" w:rsidP="0025204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A1F" w:rsidRPr="003D63EB" w:rsidRDefault="005C0A1F" w:rsidP="0025204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A1F" w:rsidRPr="003D63EB" w:rsidRDefault="005C0A1F" w:rsidP="0025204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A1F" w:rsidRPr="003D63EB" w:rsidRDefault="005C0A1F" w:rsidP="0025204D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2019 год</w:t>
            </w:r>
          </w:p>
        </w:tc>
        <w:tc>
          <w:tcPr>
            <w:tcW w:w="1162" w:type="dxa"/>
          </w:tcPr>
          <w:p w:rsidR="005C0A1F" w:rsidRPr="003D63EB" w:rsidRDefault="005C0A1F" w:rsidP="00A829C0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27</w:t>
            </w:r>
            <w:r w:rsidR="00A829C0">
              <w:rPr>
                <w:sz w:val="24"/>
                <w:szCs w:val="24"/>
              </w:rPr>
              <w:t>28,1</w:t>
            </w:r>
          </w:p>
        </w:tc>
        <w:tc>
          <w:tcPr>
            <w:tcW w:w="1106" w:type="dxa"/>
          </w:tcPr>
          <w:p w:rsidR="005C0A1F" w:rsidRPr="003D63EB" w:rsidRDefault="005C0A1F" w:rsidP="0025204D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A1F" w:rsidRPr="003D63EB" w:rsidRDefault="005C0A1F" w:rsidP="0025204D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A1F" w:rsidRPr="003D63EB" w:rsidRDefault="00A829C0" w:rsidP="0025204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2728,1</w:t>
            </w:r>
          </w:p>
        </w:tc>
        <w:tc>
          <w:tcPr>
            <w:tcW w:w="1418" w:type="dxa"/>
          </w:tcPr>
          <w:p w:rsidR="005C0A1F" w:rsidRPr="003D63EB" w:rsidRDefault="005C0A1F" w:rsidP="0025204D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A1F" w:rsidRPr="003D63EB" w:rsidRDefault="005C0A1F" w:rsidP="00C52481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A1F" w:rsidRPr="003D63EB" w:rsidRDefault="005C0A1F" w:rsidP="00C52481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2020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  <w:lang w:val="en-US"/>
              </w:rPr>
              <w:t>3367,5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  <w:lang w:val="en-US"/>
              </w:rPr>
              <w:t>3367,5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2021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  <w:lang w:val="en-US"/>
              </w:rPr>
              <w:t>3367,5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  <w:lang w:val="en-US"/>
              </w:rPr>
              <w:t>3367,5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2022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  <w:lang w:val="en-US"/>
              </w:rPr>
              <w:t>3367,5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  <w:lang w:val="en-US"/>
              </w:rPr>
              <w:t>3367,5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 xml:space="preserve">Всего </w:t>
            </w:r>
          </w:p>
        </w:tc>
        <w:tc>
          <w:tcPr>
            <w:tcW w:w="1162" w:type="dxa"/>
          </w:tcPr>
          <w:p w:rsidR="005C01E3" w:rsidRPr="003D63EB" w:rsidRDefault="00A829C0" w:rsidP="005C01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19228,1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A829C0" w:rsidP="005C01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19228,1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 w:val="restart"/>
          </w:tcPr>
          <w:p w:rsidR="005C01E3" w:rsidRPr="003D63EB" w:rsidRDefault="00D900FD" w:rsidP="005C01E3">
            <w:pPr>
              <w:jc w:val="center"/>
              <w:outlineLvl w:val="0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lastRenderedPageBreak/>
              <w:t>1.1.2</w:t>
            </w:r>
          </w:p>
        </w:tc>
        <w:tc>
          <w:tcPr>
            <w:tcW w:w="2835" w:type="dxa"/>
            <w:vMerge w:val="restart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Строительство объекта «Детский сад по пер. Ильича в ст-це Старотитаровской»</w:t>
            </w: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(строительно- монтажные работы внешних сетей водоснабжения)</w:t>
            </w: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 w:val="restart"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2016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70,6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70,6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Строительно-монтажные работы внешних сетей водоснабжения</w:t>
            </w:r>
          </w:p>
        </w:tc>
        <w:tc>
          <w:tcPr>
            <w:tcW w:w="1559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Администрация муниципального образования Темрюкский район, управление капиталь</w:t>
            </w:r>
            <w:r w:rsidR="007B2D37">
              <w:rPr>
                <w:sz w:val="24"/>
                <w:szCs w:val="24"/>
              </w:rPr>
              <w:t xml:space="preserve">  </w:t>
            </w:r>
            <w:r w:rsidRPr="003D63EB">
              <w:rPr>
                <w:sz w:val="24"/>
                <w:szCs w:val="24"/>
              </w:rPr>
              <w:t>ного строительства и топливно-энергетического комплекса</w:t>
            </w: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2017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2018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2019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2020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2021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2022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 xml:space="preserve">Всего 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70,6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70,6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 w:val="restart"/>
          </w:tcPr>
          <w:p w:rsidR="005C01E3" w:rsidRPr="003D63EB" w:rsidRDefault="00D900FD" w:rsidP="005C01E3">
            <w:pPr>
              <w:jc w:val="center"/>
              <w:outlineLvl w:val="0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1.1.3</w:t>
            </w:r>
          </w:p>
        </w:tc>
        <w:tc>
          <w:tcPr>
            <w:tcW w:w="2835" w:type="dxa"/>
            <w:vMerge w:val="restart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 xml:space="preserve">Строительство объекта </w:t>
            </w: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«Детский сад по пер. Ильича  ст-це Старотитаровской</w:t>
            </w: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(выполнение проекта планировки территории)</w:t>
            </w: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 w:val="restart"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2016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Выполнение проекта планировки территории</w:t>
            </w:r>
          </w:p>
        </w:tc>
        <w:tc>
          <w:tcPr>
            <w:tcW w:w="1559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Администрация муниципального образования Темрюкский район, управление капиталь</w:t>
            </w:r>
            <w:r w:rsidR="007B2D37">
              <w:rPr>
                <w:sz w:val="24"/>
                <w:szCs w:val="24"/>
              </w:rPr>
              <w:t xml:space="preserve">  </w:t>
            </w:r>
            <w:r w:rsidRPr="003D63EB">
              <w:rPr>
                <w:sz w:val="24"/>
                <w:szCs w:val="24"/>
              </w:rPr>
              <w:t>ного строитель</w:t>
            </w:r>
            <w:r w:rsidR="007B2D37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ства и топливно-энергетичес</w:t>
            </w:r>
            <w:r w:rsidRPr="003D63EB">
              <w:rPr>
                <w:sz w:val="24"/>
                <w:szCs w:val="24"/>
              </w:rPr>
              <w:lastRenderedPageBreak/>
              <w:t>кого комплекса</w:t>
            </w: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2017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2018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2019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2020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2021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2022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Всего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 w:val="restart"/>
          </w:tcPr>
          <w:p w:rsidR="005C01E3" w:rsidRPr="003D63EB" w:rsidRDefault="005C01E3" w:rsidP="00D900FD">
            <w:pPr>
              <w:jc w:val="center"/>
              <w:outlineLvl w:val="0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lastRenderedPageBreak/>
              <w:t>1.1.</w:t>
            </w:r>
            <w:r w:rsidR="00D900FD" w:rsidRPr="003D63EB">
              <w:rPr>
                <w:sz w:val="24"/>
                <w:szCs w:val="24"/>
              </w:rPr>
              <w:t>4</w:t>
            </w:r>
          </w:p>
        </w:tc>
        <w:tc>
          <w:tcPr>
            <w:tcW w:w="2835" w:type="dxa"/>
            <w:vMerge w:val="restart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Строительство объекта «Детский сад по пер. Ильича в  ст-це Старотитаровской</w:t>
            </w: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(выполнение проекта межевания территории)</w:t>
            </w: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 w:val="restart"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2016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Выполнение проекта межевания территории по созданию внешней инженерной инфраструктуры</w:t>
            </w:r>
          </w:p>
        </w:tc>
        <w:tc>
          <w:tcPr>
            <w:tcW w:w="1559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Администрация муниципального образования Темрюкский район, управление капиталь</w:t>
            </w:r>
            <w:r w:rsidR="007B2D37">
              <w:rPr>
                <w:sz w:val="24"/>
                <w:szCs w:val="24"/>
              </w:rPr>
              <w:t xml:space="preserve">  </w:t>
            </w:r>
            <w:r w:rsidRPr="003D63EB">
              <w:rPr>
                <w:sz w:val="24"/>
                <w:szCs w:val="24"/>
              </w:rPr>
              <w:t>ного строитель</w:t>
            </w:r>
            <w:r w:rsidR="007B2D37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ства и топливно-энергетического комплекса</w:t>
            </w: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2017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2018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2019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2020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2021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2022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 xml:space="preserve">Всего 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 w:val="restart"/>
          </w:tcPr>
          <w:p w:rsidR="005C01E3" w:rsidRPr="003D63EB" w:rsidRDefault="00D900FD" w:rsidP="005C01E3">
            <w:pPr>
              <w:jc w:val="center"/>
              <w:outlineLvl w:val="0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1.1.5</w:t>
            </w:r>
          </w:p>
        </w:tc>
        <w:tc>
          <w:tcPr>
            <w:tcW w:w="2835" w:type="dxa"/>
            <w:vMerge w:val="restart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Закольцовка водопроводной сети по пер. Ильича от ул. Ленина до ул. Береговой</w:t>
            </w: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 w:val="restart"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2016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421,2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421,2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Закольцовка водопровод ной сети по пер. Ильича от ул. Ленина до ул. Береговой</w:t>
            </w:r>
          </w:p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Администрация муниципального образования Темрюкский район, управление капиталь</w:t>
            </w:r>
            <w:r w:rsidR="007B2D37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ного строитель</w:t>
            </w:r>
            <w:r w:rsidR="007B2D37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ства и топливно-энергетичес</w:t>
            </w:r>
            <w:r w:rsidRPr="003D63EB">
              <w:rPr>
                <w:sz w:val="24"/>
                <w:szCs w:val="24"/>
              </w:rPr>
              <w:lastRenderedPageBreak/>
              <w:t>кого комплекса</w:t>
            </w: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2017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2018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2019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2020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2021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2022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 xml:space="preserve">Всего 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421,2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421,2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 w:val="restart"/>
          </w:tcPr>
          <w:p w:rsidR="005C01E3" w:rsidRPr="003D63EB" w:rsidRDefault="00D900FD" w:rsidP="005C01E3">
            <w:pPr>
              <w:jc w:val="center"/>
              <w:outlineLvl w:val="0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lastRenderedPageBreak/>
              <w:t>1.1.6</w:t>
            </w:r>
          </w:p>
        </w:tc>
        <w:tc>
          <w:tcPr>
            <w:tcW w:w="2835" w:type="dxa"/>
            <w:vMerge w:val="restart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Строительство объекта «Детский сад по пер. Ильича в    ст-це Старотитаровской»</w:t>
            </w: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приобретение и установка блочной котельной</w:t>
            </w: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2016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2620,9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2620,9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Приобретение и установка блочной котельной</w:t>
            </w:r>
          </w:p>
        </w:tc>
        <w:tc>
          <w:tcPr>
            <w:tcW w:w="1559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Администрация муниципального образования Темрюкский район, управление капиталь</w:t>
            </w:r>
            <w:r w:rsidR="007B2D37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ного строитель</w:t>
            </w:r>
            <w:r w:rsidR="007B2D37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ства и топливно-энергетического комплекса</w:t>
            </w: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2017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2018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2019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2020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2021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2022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 xml:space="preserve">Всего 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2620,9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2620,9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 w:val="restart"/>
          </w:tcPr>
          <w:p w:rsidR="005C01E3" w:rsidRPr="003D63EB" w:rsidRDefault="00D900FD" w:rsidP="005C01E3">
            <w:pPr>
              <w:jc w:val="center"/>
              <w:outlineLvl w:val="0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1.1.7</w:t>
            </w:r>
          </w:p>
        </w:tc>
        <w:tc>
          <w:tcPr>
            <w:tcW w:w="2835" w:type="dxa"/>
            <w:vMerge w:val="restart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Закольцовка  сетей водоснабжения – Детский сад   № 18</w:t>
            </w: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 w:val="restart"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2016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Закольцовка  сетей водоснабжения – Детский сад № 18, от ул. Маяковского до ул. Муравьева</w:t>
            </w:r>
          </w:p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Администрация муниципального образования Темрюкский район, управление капиталь</w:t>
            </w:r>
            <w:r w:rsidR="007B2D37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ного строитель</w:t>
            </w:r>
            <w:r w:rsidR="007B2D37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ства и топливно-энергетичес</w:t>
            </w:r>
            <w:r w:rsidRPr="003D63EB">
              <w:rPr>
                <w:sz w:val="24"/>
                <w:szCs w:val="24"/>
              </w:rPr>
              <w:lastRenderedPageBreak/>
              <w:t>кого комплекса</w:t>
            </w: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2017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2018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2019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2020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2021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2022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 xml:space="preserve">Всего 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 w:val="restart"/>
          </w:tcPr>
          <w:p w:rsidR="005C01E3" w:rsidRPr="003D63EB" w:rsidRDefault="00D900FD" w:rsidP="005C01E3">
            <w:pPr>
              <w:jc w:val="center"/>
              <w:outlineLvl w:val="0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lastRenderedPageBreak/>
              <w:t>1.1.8</w:t>
            </w:r>
          </w:p>
        </w:tc>
        <w:tc>
          <w:tcPr>
            <w:tcW w:w="2835" w:type="dxa"/>
            <w:vMerge w:val="restart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Энергетическое обследование методами неразрушающего контроля  тепловой защиты здания, разработка энергетического паспорта завершенного строительством объекта</w:t>
            </w: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 w:val="restart"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2016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98,7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98,7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Энергетическое обследование методами неразрушающего контроля  тепловой защиты здания, разработка энергетического паспорта</w:t>
            </w:r>
          </w:p>
        </w:tc>
        <w:tc>
          <w:tcPr>
            <w:tcW w:w="1559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Администрация муниципального образования Темрюкский район, управление капиталь</w:t>
            </w:r>
            <w:r w:rsidR="007B2D37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ного строитель</w:t>
            </w:r>
            <w:r w:rsidR="007B2D37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ства и топливно-энергетического комплекса</w:t>
            </w: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2017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2018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2019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2020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2021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2022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 xml:space="preserve">Всего 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98,7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98,7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 w:val="restart"/>
          </w:tcPr>
          <w:p w:rsidR="005C01E3" w:rsidRPr="003D63EB" w:rsidRDefault="00D900FD" w:rsidP="005C01E3">
            <w:pPr>
              <w:jc w:val="center"/>
              <w:outlineLvl w:val="0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1.1.9</w:t>
            </w:r>
          </w:p>
        </w:tc>
        <w:tc>
          <w:tcPr>
            <w:tcW w:w="2835" w:type="dxa"/>
            <w:vMerge w:val="restart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Радиационный контроль и санитарно-эпидемиологическая оценка</w:t>
            </w: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 w:val="restart"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2016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93,5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93,5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Радиационный контроль и санитарно-эпидемиологическая оценка</w:t>
            </w:r>
          </w:p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Администрация муниципального образования Темрюкский район, управление капиталь</w:t>
            </w:r>
            <w:r w:rsidR="007B2D37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ного строительства и топливно-энергетичес</w:t>
            </w:r>
            <w:r w:rsidRPr="003D63EB">
              <w:rPr>
                <w:sz w:val="24"/>
                <w:szCs w:val="24"/>
              </w:rPr>
              <w:lastRenderedPageBreak/>
              <w:t>кого комплекса</w:t>
            </w: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2017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2018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2019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2020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2021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2022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 xml:space="preserve">Всего 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93,5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93,5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 w:val="restart"/>
          </w:tcPr>
          <w:p w:rsidR="005C01E3" w:rsidRPr="003D63EB" w:rsidRDefault="00D900FD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lastRenderedPageBreak/>
              <w:t>1.1.10</w:t>
            </w:r>
          </w:p>
        </w:tc>
        <w:tc>
          <w:tcPr>
            <w:tcW w:w="2835" w:type="dxa"/>
            <w:vMerge w:val="restart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Выполнение испытаний и измерений электрооборудования и электроустановок здания детского сада</w:t>
            </w: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 w:val="restart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 xml:space="preserve">2016 год 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97,5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97,5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Выполнение испытаний и измерений электрооборудования и электроустановок здания детского сада</w:t>
            </w:r>
          </w:p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Администрация муниципального образования Темрюкский район, управление капиталь</w:t>
            </w:r>
            <w:r w:rsidR="007B2D37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ного строитель</w:t>
            </w:r>
            <w:r w:rsidR="007B2D37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ства и топливно-энергетического комплекса</w:t>
            </w: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2017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2018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2019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2020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2021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2022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 xml:space="preserve">Всего 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97,5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97,5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 w:val="restart"/>
          </w:tcPr>
          <w:p w:rsidR="005C01E3" w:rsidRPr="003D63EB" w:rsidRDefault="00D900FD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1.1.11</w:t>
            </w:r>
          </w:p>
        </w:tc>
        <w:tc>
          <w:tcPr>
            <w:tcW w:w="2835" w:type="dxa"/>
            <w:vMerge w:val="restart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Изготовление технического плана для здания детского сада</w:t>
            </w: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 w:val="restart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 xml:space="preserve">2016 год 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99,5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99,5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Изготовление технического плана для здания детского сада</w:t>
            </w:r>
          </w:p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Администрация муниципального образования Темрюкский район, управление капиталь</w:t>
            </w:r>
            <w:r w:rsidR="007B2D37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ного строитель</w:t>
            </w:r>
            <w:r w:rsidR="007B2D37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ства и топливно-энергетичес</w:t>
            </w:r>
            <w:r w:rsidRPr="003D63EB">
              <w:rPr>
                <w:sz w:val="24"/>
                <w:szCs w:val="24"/>
              </w:rPr>
              <w:lastRenderedPageBreak/>
              <w:t>кого комплекса</w:t>
            </w: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 xml:space="preserve">2017 год 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 xml:space="preserve">2018 год 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2019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2020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2021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2022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 xml:space="preserve">Всего </w:t>
            </w: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99,5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99,5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 w:val="restart"/>
          </w:tcPr>
          <w:p w:rsidR="005C01E3" w:rsidRPr="003D63EB" w:rsidRDefault="005C01E3" w:rsidP="00D900FD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lastRenderedPageBreak/>
              <w:t>1.1.1</w:t>
            </w:r>
            <w:r w:rsidR="00D900FD" w:rsidRPr="003D63EB">
              <w:rPr>
                <w:sz w:val="24"/>
                <w:szCs w:val="24"/>
              </w:rPr>
              <w:t>2</w:t>
            </w:r>
          </w:p>
        </w:tc>
        <w:tc>
          <w:tcPr>
            <w:tcW w:w="2835" w:type="dxa"/>
            <w:vMerge w:val="restart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Промывка и дезинфекция наружных сетей водоснабжения водопроводной сети  по пер. Ильича от  ул. Ленина до  ул. Береговой</w:t>
            </w: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 w:val="restart"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2016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Промывка и дезинфекция наружных сетей водоснабжения водопроводной сети  по пер. Ильича от  ул. Ленина до ул. Береговой</w:t>
            </w:r>
          </w:p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Администрация муниципального образования Темрюкский район, управление капиталь</w:t>
            </w:r>
            <w:r w:rsidR="007B2D37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ного строитель</w:t>
            </w:r>
            <w:r w:rsidR="007B2D37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ства и топливно-энергетического комплекса</w:t>
            </w: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2017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32,8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32,8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2018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2019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2020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2021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2022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 xml:space="preserve">Всего </w:t>
            </w: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32,8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32,8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 w:val="restart"/>
          </w:tcPr>
          <w:p w:rsidR="005C01E3" w:rsidRPr="003D63EB" w:rsidRDefault="00D900FD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1.1.13</w:t>
            </w:r>
          </w:p>
        </w:tc>
        <w:tc>
          <w:tcPr>
            <w:tcW w:w="2835" w:type="dxa"/>
            <w:vMerge w:val="restart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Подключение (технологическое присоединение) здания котельной детского сада</w:t>
            </w: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 w:val="restart"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 xml:space="preserve">2016 год 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Подключение (технологическое присоединение) здания котельной детского сада</w:t>
            </w:r>
          </w:p>
        </w:tc>
        <w:tc>
          <w:tcPr>
            <w:tcW w:w="1559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Администрация муниципального образования Темрюкский район, управление капиталь</w:t>
            </w:r>
            <w:r w:rsidR="007B2D37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ного строитель</w:t>
            </w:r>
            <w:r w:rsidR="007B2D37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ства и топливно-энергетичес</w:t>
            </w:r>
            <w:r w:rsidRPr="003D63EB">
              <w:rPr>
                <w:sz w:val="24"/>
                <w:szCs w:val="24"/>
              </w:rPr>
              <w:lastRenderedPageBreak/>
              <w:t>кого комплекса</w:t>
            </w: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2017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1981,1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1981,1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2018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1050,9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  <w:lang w:val="en-US"/>
              </w:rPr>
              <w:t>1050</w:t>
            </w:r>
            <w:r w:rsidRPr="003D63EB">
              <w:rPr>
                <w:sz w:val="24"/>
                <w:szCs w:val="24"/>
              </w:rPr>
              <w:t>,9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2019 год</w:t>
            </w:r>
          </w:p>
        </w:tc>
        <w:tc>
          <w:tcPr>
            <w:tcW w:w="1162" w:type="dxa"/>
          </w:tcPr>
          <w:p w:rsidR="005C01E3" w:rsidRPr="00627941" w:rsidRDefault="00772B51" w:rsidP="005C01E3">
            <w:pPr>
              <w:jc w:val="center"/>
              <w:rPr>
                <w:sz w:val="24"/>
                <w:szCs w:val="24"/>
              </w:rPr>
            </w:pPr>
            <w:r w:rsidRPr="00627941">
              <w:rPr>
                <w:sz w:val="24"/>
                <w:szCs w:val="24"/>
              </w:rPr>
              <w:t>822,1</w:t>
            </w:r>
          </w:p>
        </w:tc>
        <w:tc>
          <w:tcPr>
            <w:tcW w:w="1106" w:type="dxa"/>
          </w:tcPr>
          <w:p w:rsidR="005C01E3" w:rsidRPr="00627941" w:rsidRDefault="005C01E3" w:rsidP="005C01E3">
            <w:pPr>
              <w:jc w:val="center"/>
              <w:rPr>
                <w:sz w:val="24"/>
                <w:szCs w:val="24"/>
              </w:rPr>
            </w:pPr>
            <w:r w:rsidRPr="0062794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627941" w:rsidRDefault="005C01E3" w:rsidP="005C01E3">
            <w:pPr>
              <w:jc w:val="center"/>
              <w:rPr>
                <w:sz w:val="24"/>
                <w:szCs w:val="24"/>
              </w:rPr>
            </w:pPr>
            <w:r w:rsidRPr="0062794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627941" w:rsidRDefault="00772B51" w:rsidP="005C01E3">
            <w:pPr>
              <w:jc w:val="center"/>
              <w:rPr>
                <w:sz w:val="24"/>
                <w:szCs w:val="24"/>
              </w:rPr>
            </w:pPr>
            <w:r w:rsidRPr="00627941">
              <w:rPr>
                <w:sz w:val="24"/>
                <w:szCs w:val="24"/>
              </w:rPr>
              <w:t>822,1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2020 год</w:t>
            </w:r>
          </w:p>
        </w:tc>
        <w:tc>
          <w:tcPr>
            <w:tcW w:w="1162" w:type="dxa"/>
          </w:tcPr>
          <w:p w:rsidR="005C01E3" w:rsidRPr="003D63EB" w:rsidRDefault="00A62B9C" w:rsidP="005C01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312,9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A62B9C" w:rsidP="005C01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312,9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2021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2022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 xml:space="preserve">Всего </w:t>
            </w:r>
          </w:p>
        </w:tc>
        <w:tc>
          <w:tcPr>
            <w:tcW w:w="1162" w:type="dxa"/>
          </w:tcPr>
          <w:p w:rsidR="005C01E3" w:rsidRPr="003D63EB" w:rsidRDefault="00A62B9C" w:rsidP="00772B5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4167,0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A62B9C" w:rsidP="005C01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4167,0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 w:val="restart"/>
          </w:tcPr>
          <w:p w:rsidR="005C01E3" w:rsidRPr="003D63EB" w:rsidRDefault="00D900FD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lastRenderedPageBreak/>
              <w:t>1.1.14</w:t>
            </w:r>
          </w:p>
        </w:tc>
        <w:tc>
          <w:tcPr>
            <w:tcW w:w="2835" w:type="dxa"/>
            <w:vMerge w:val="restart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Технологическое присоединение к электрическим сетям</w:t>
            </w: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 w:val="restart"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2016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Технологическое присоединение к электрическим сетям</w:t>
            </w:r>
          </w:p>
        </w:tc>
        <w:tc>
          <w:tcPr>
            <w:tcW w:w="1559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Администрация муниципального образования Темрюкский район, управление капиталь</w:t>
            </w:r>
            <w:r w:rsidR="007B2D37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ного строитель</w:t>
            </w:r>
            <w:r w:rsidR="007B2D37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ства и топливно-энергетического комплекса</w:t>
            </w: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2017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49,5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49,5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2018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2019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2020 год</w:t>
            </w:r>
          </w:p>
        </w:tc>
        <w:tc>
          <w:tcPr>
            <w:tcW w:w="1162" w:type="dxa"/>
          </w:tcPr>
          <w:p w:rsidR="005C01E3" w:rsidRPr="003D63EB" w:rsidRDefault="00881907" w:rsidP="005C01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0</w:t>
            </w:r>
            <w:r w:rsidR="00A62B9C">
              <w:rPr>
                <w:sz w:val="24"/>
                <w:szCs w:val="24"/>
              </w:rPr>
              <w:t>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881907" w:rsidP="005C01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0</w:t>
            </w:r>
            <w:r w:rsidR="00A62B9C">
              <w:rPr>
                <w:sz w:val="24"/>
                <w:szCs w:val="24"/>
              </w:rPr>
              <w:t>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2021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2022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 xml:space="preserve">Всего </w:t>
            </w:r>
          </w:p>
        </w:tc>
        <w:tc>
          <w:tcPr>
            <w:tcW w:w="1162" w:type="dxa"/>
          </w:tcPr>
          <w:p w:rsidR="005C01E3" w:rsidRPr="003D63EB" w:rsidRDefault="00881907" w:rsidP="005C01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49</w:t>
            </w:r>
            <w:r w:rsidR="00A62B9C">
              <w:rPr>
                <w:sz w:val="24"/>
                <w:szCs w:val="24"/>
              </w:rPr>
              <w:t>,5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881907" w:rsidP="005C01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49</w:t>
            </w:r>
            <w:r w:rsidR="00A62B9C">
              <w:rPr>
                <w:sz w:val="24"/>
                <w:szCs w:val="24"/>
              </w:rPr>
              <w:t>,5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 w:val="restart"/>
          </w:tcPr>
          <w:p w:rsidR="005C01E3" w:rsidRPr="003D63EB" w:rsidRDefault="00D900FD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1.1.15</w:t>
            </w:r>
          </w:p>
        </w:tc>
        <w:tc>
          <w:tcPr>
            <w:tcW w:w="2835" w:type="dxa"/>
            <w:vMerge w:val="restart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Приобретение сантехнических материалов для монтажа системы канализации</w:t>
            </w: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 w:val="restart"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2016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Приобретение сантехнических материалов для монтажа системы канализации</w:t>
            </w:r>
          </w:p>
        </w:tc>
        <w:tc>
          <w:tcPr>
            <w:tcW w:w="1559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Администрация муниципального образования Темрюкский район, управление капиталь</w:t>
            </w:r>
            <w:r w:rsidR="007B2D37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ного строитель</w:t>
            </w:r>
            <w:r w:rsidR="007B2D37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ства и топливно-энергетичес</w:t>
            </w:r>
            <w:r w:rsidRPr="003D63EB">
              <w:rPr>
                <w:sz w:val="24"/>
                <w:szCs w:val="24"/>
              </w:rPr>
              <w:lastRenderedPageBreak/>
              <w:t>кого комплекса</w:t>
            </w: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2017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93,1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93,1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2018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2019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2020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2021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2022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 xml:space="preserve">Всего 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93,1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93,1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 w:val="restart"/>
          </w:tcPr>
          <w:p w:rsidR="005C01E3" w:rsidRPr="003D63EB" w:rsidRDefault="00D900FD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lastRenderedPageBreak/>
              <w:t>1.1.16</w:t>
            </w:r>
          </w:p>
        </w:tc>
        <w:tc>
          <w:tcPr>
            <w:tcW w:w="2835" w:type="dxa"/>
            <w:vMerge w:val="restart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Выполнение подготовительных работ по строительству объекта «Строительство школы на 1100 мест в г. Темрюк, ул. Юбилейная, 2а»</w:t>
            </w: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 w:val="restart"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 xml:space="preserve">2016 год 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Выполнение инженерно-геологических и инженерно-геофизических изысканий технико-экономический расчет</w:t>
            </w:r>
          </w:p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Администрация муниципального образования Темрюкский район, управление капиталь</w:t>
            </w:r>
            <w:r w:rsidR="007B2D37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ного строитель</w:t>
            </w:r>
            <w:r w:rsidR="007B2D37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ства и топливно-энергетического комплекса</w:t>
            </w: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2017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245,7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245,7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2018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750,4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750,4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2019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2020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2021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2022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 xml:space="preserve">Всего 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996,1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996,1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 w:val="restart"/>
          </w:tcPr>
          <w:p w:rsidR="005C01E3" w:rsidRPr="003D63EB" w:rsidRDefault="00D900FD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1.1.17</w:t>
            </w:r>
          </w:p>
        </w:tc>
        <w:tc>
          <w:tcPr>
            <w:tcW w:w="2835" w:type="dxa"/>
            <w:vMerge w:val="restart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Строительство спортивного зала в рамках реализации проекта: «Реконструкция МБОУ СОШ № 18, (первый этап): «Спортивный зал» по адресу: Краснодарский край, Темрюкский  район, ст. Старотитаровская, ул. Коммунистическая, 83</w:t>
            </w:r>
          </w:p>
        </w:tc>
        <w:tc>
          <w:tcPr>
            <w:tcW w:w="284" w:type="dxa"/>
            <w:vMerge w:val="restart"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2016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Выполнение работ по реконструкции</w:t>
            </w:r>
          </w:p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спортивного зала</w:t>
            </w:r>
          </w:p>
        </w:tc>
        <w:tc>
          <w:tcPr>
            <w:tcW w:w="1559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Администрация муниципального образования Темрюкский район, управление капиталь</w:t>
            </w:r>
            <w:r w:rsidR="007B2D37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ного строитель</w:t>
            </w:r>
            <w:r w:rsidR="007B2D37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ства и топливно-энергетичес</w:t>
            </w:r>
            <w:r w:rsidRPr="003D63EB">
              <w:rPr>
                <w:sz w:val="24"/>
                <w:szCs w:val="24"/>
              </w:rPr>
              <w:lastRenderedPageBreak/>
              <w:t>кого комплекса</w:t>
            </w: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 xml:space="preserve">2017 год 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2018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17015,6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10000,0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7015,6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2019 год</w:t>
            </w:r>
          </w:p>
        </w:tc>
        <w:tc>
          <w:tcPr>
            <w:tcW w:w="1162" w:type="dxa"/>
          </w:tcPr>
          <w:p w:rsidR="005C01E3" w:rsidRPr="003D63EB" w:rsidRDefault="00B26FF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3940,5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B26FF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3940,5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2020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2021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2022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 xml:space="preserve">Всего </w:t>
            </w:r>
          </w:p>
        </w:tc>
        <w:tc>
          <w:tcPr>
            <w:tcW w:w="1162" w:type="dxa"/>
          </w:tcPr>
          <w:p w:rsidR="005C01E3" w:rsidRPr="003D63EB" w:rsidRDefault="00B26FF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20956,1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10000,0</w:t>
            </w:r>
          </w:p>
        </w:tc>
        <w:tc>
          <w:tcPr>
            <w:tcW w:w="1275" w:type="dxa"/>
          </w:tcPr>
          <w:p w:rsidR="005C01E3" w:rsidRPr="003D63EB" w:rsidRDefault="00B26FF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10956,1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 w:val="restart"/>
          </w:tcPr>
          <w:p w:rsidR="005C01E3" w:rsidRPr="003D63EB" w:rsidRDefault="00D900FD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lastRenderedPageBreak/>
              <w:t>1.1.18</w:t>
            </w:r>
          </w:p>
        </w:tc>
        <w:tc>
          <w:tcPr>
            <w:tcW w:w="2835" w:type="dxa"/>
            <w:vMerge w:val="restart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Разработка проектно-сметной документации, строительство межпоселенческого газопровода высокого давления в обход хут. Коржевского Славянского района</w:t>
            </w: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 w:val="restart"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2016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Строительство газопровода высокого давления</w:t>
            </w:r>
          </w:p>
        </w:tc>
        <w:tc>
          <w:tcPr>
            <w:tcW w:w="1559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Администрация муниципального образования Темрюкский район, управление капиталь</w:t>
            </w:r>
            <w:r w:rsidR="007B2D37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ного строитель</w:t>
            </w:r>
            <w:r w:rsidR="007B2D37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ства и топливно-энергетического комплекса</w:t>
            </w: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2017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 xml:space="preserve">2018 год 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613,0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613,0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 xml:space="preserve">2019 год 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149,3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149,3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2020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1857,1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1597,1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260,0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2021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2022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 xml:space="preserve">Всего 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2619,4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3D6C8C" w:rsidP="005C01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1597,1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1022,3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 w:val="restart"/>
          </w:tcPr>
          <w:p w:rsidR="005C01E3" w:rsidRPr="003D63EB" w:rsidRDefault="00D900FD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1.1.19</w:t>
            </w:r>
          </w:p>
        </w:tc>
        <w:tc>
          <w:tcPr>
            <w:tcW w:w="2835" w:type="dxa"/>
            <w:vMerge w:val="restart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 xml:space="preserve"> Капитальный ремонт здания по адресу:   г. Темрюк, ул. Таманская, 5а  </w:t>
            </w: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 w:val="restart"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2016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 w:val="restart"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Разработка  проектно-сметной документации.  Капитальный ремонт здания</w:t>
            </w:r>
          </w:p>
        </w:tc>
        <w:tc>
          <w:tcPr>
            <w:tcW w:w="1559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Администрация муниципального образования Темрюкский район, управление капиталь</w:t>
            </w:r>
            <w:r w:rsidR="007B2D37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ного строитель</w:t>
            </w:r>
            <w:r w:rsidR="007B2D37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ства и топливно-энергетичес</w:t>
            </w:r>
            <w:r w:rsidRPr="003D63EB">
              <w:rPr>
                <w:sz w:val="24"/>
                <w:szCs w:val="24"/>
              </w:rPr>
              <w:lastRenderedPageBreak/>
              <w:t>кого комплекса</w:t>
            </w: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 xml:space="preserve">2017 год 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2018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172,3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172,3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2019 год</w:t>
            </w:r>
          </w:p>
        </w:tc>
        <w:tc>
          <w:tcPr>
            <w:tcW w:w="1162" w:type="dxa"/>
          </w:tcPr>
          <w:p w:rsidR="005C01E3" w:rsidRPr="003D63EB" w:rsidRDefault="00D32F57" w:rsidP="00BB4EF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6864,3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D32F57" w:rsidP="00BB4EF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6864,3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2020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2021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2022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 xml:space="preserve">Всего </w:t>
            </w:r>
          </w:p>
        </w:tc>
        <w:tc>
          <w:tcPr>
            <w:tcW w:w="1162" w:type="dxa"/>
          </w:tcPr>
          <w:p w:rsidR="005C01E3" w:rsidRPr="003D63EB" w:rsidRDefault="00D32F57" w:rsidP="00BB4EF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7036,6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D32F57" w:rsidP="00BB4EF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7036,6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 w:val="restart"/>
          </w:tcPr>
          <w:p w:rsidR="005C01E3" w:rsidRPr="003D63EB" w:rsidRDefault="00D900FD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lastRenderedPageBreak/>
              <w:t>1.1.20</w:t>
            </w:r>
          </w:p>
        </w:tc>
        <w:tc>
          <w:tcPr>
            <w:tcW w:w="2835" w:type="dxa"/>
            <w:vMerge w:val="restart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Обследование нежилого двухэтажного здания, литер А, расположенного по адресу: Краснодарский край, Темрюкский район, ст-ца Тамань, ул. Некрасова, д. 3 а, общей площадью 861,8 кв.м</w:t>
            </w:r>
          </w:p>
        </w:tc>
        <w:tc>
          <w:tcPr>
            <w:tcW w:w="284" w:type="dxa"/>
            <w:vMerge w:val="restart"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 xml:space="preserve">2016 год 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Составление акта обследования</w:t>
            </w:r>
          </w:p>
        </w:tc>
        <w:tc>
          <w:tcPr>
            <w:tcW w:w="1559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Администрация муниципального образования Темрюкский район, управление капиталь</w:t>
            </w:r>
            <w:r w:rsidR="007B2D37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ного строитель</w:t>
            </w:r>
            <w:r w:rsidR="007B2D37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ства и топливно-энергетического комплекса</w:t>
            </w: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2017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2018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56,0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56,0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2019 год</w:t>
            </w:r>
          </w:p>
        </w:tc>
        <w:tc>
          <w:tcPr>
            <w:tcW w:w="1162" w:type="dxa"/>
          </w:tcPr>
          <w:p w:rsidR="005C01E3" w:rsidRPr="003D63EB" w:rsidRDefault="00644436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9</w:t>
            </w:r>
            <w:r w:rsidR="005C01E3" w:rsidRPr="003D63EB">
              <w:rPr>
                <w:sz w:val="24"/>
                <w:szCs w:val="24"/>
              </w:rPr>
              <w:t>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644436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9,0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2020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2021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2022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Всего</w:t>
            </w:r>
          </w:p>
        </w:tc>
        <w:tc>
          <w:tcPr>
            <w:tcW w:w="1162" w:type="dxa"/>
          </w:tcPr>
          <w:p w:rsidR="005C01E3" w:rsidRPr="003D63EB" w:rsidRDefault="00644436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65</w:t>
            </w:r>
            <w:r w:rsidR="005C01E3" w:rsidRPr="003D63EB">
              <w:rPr>
                <w:sz w:val="24"/>
                <w:szCs w:val="24"/>
              </w:rPr>
              <w:t>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644436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65,0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 w:val="restart"/>
          </w:tcPr>
          <w:p w:rsidR="005C01E3" w:rsidRPr="003D63EB" w:rsidRDefault="00D900FD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1.1.21</w:t>
            </w:r>
          </w:p>
        </w:tc>
        <w:tc>
          <w:tcPr>
            <w:tcW w:w="2835" w:type="dxa"/>
            <w:vMerge w:val="restart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Обследование нежилого здания амбулатории, расположенного по адресу: Краснодарский край, Темрюкский район,  пос. Ильич, ул. Ленина, д. 42 а, общей площадью 176,8 кв.м</w:t>
            </w: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 w:val="restart"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2016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Составление акта обследования</w:t>
            </w:r>
          </w:p>
        </w:tc>
        <w:tc>
          <w:tcPr>
            <w:tcW w:w="1559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Администрация муниципального образования Темрюкский район, управление капиталь</w:t>
            </w:r>
            <w:r w:rsidR="007B2D37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ного строитель</w:t>
            </w:r>
            <w:r w:rsidR="007B2D37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ства и топливно-энергетичес</w:t>
            </w:r>
            <w:r w:rsidRPr="003D63EB">
              <w:rPr>
                <w:sz w:val="24"/>
                <w:szCs w:val="24"/>
              </w:rPr>
              <w:lastRenderedPageBreak/>
              <w:t>кого комплекса</w:t>
            </w: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2017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2018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27,0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27,0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2019 год</w:t>
            </w:r>
          </w:p>
        </w:tc>
        <w:tc>
          <w:tcPr>
            <w:tcW w:w="1162" w:type="dxa"/>
          </w:tcPr>
          <w:p w:rsidR="005C01E3" w:rsidRPr="003D63EB" w:rsidRDefault="005C01E3" w:rsidP="00BB4EF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</w:t>
            </w:r>
            <w:r w:rsidR="00BB4EF8" w:rsidRPr="003D63EB">
              <w:rPr>
                <w:sz w:val="24"/>
                <w:szCs w:val="24"/>
              </w:rPr>
              <w:t>3</w:t>
            </w:r>
            <w:r w:rsidRPr="003D63EB">
              <w:rPr>
                <w:sz w:val="24"/>
                <w:szCs w:val="24"/>
              </w:rPr>
              <w:t>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BB4EF8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13</w:t>
            </w:r>
            <w:r w:rsidR="005C01E3" w:rsidRPr="003D63EB">
              <w:rPr>
                <w:sz w:val="24"/>
                <w:szCs w:val="24"/>
              </w:rPr>
              <w:t>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2020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2021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2022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Всего</w:t>
            </w:r>
          </w:p>
        </w:tc>
        <w:tc>
          <w:tcPr>
            <w:tcW w:w="1162" w:type="dxa"/>
          </w:tcPr>
          <w:p w:rsidR="005C01E3" w:rsidRPr="003D63EB" w:rsidRDefault="00BB4EF8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40</w:t>
            </w:r>
            <w:r w:rsidR="005C01E3" w:rsidRPr="003D63EB">
              <w:rPr>
                <w:sz w:val="24"/>
                <w:szCs w:val="24"/>
              </w:rPr>
              <w:t>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BB4EF8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40</w:t>
            </w:r>
            <w:r w:rsidR="005C01E3" w:rsidRPr="003D63EB">
              <w:rPr>
                <w:sz w:val="24"/>
                <w:szCs w:val="24"/>
              </w:rPr>
              <w:t>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 w:val="restart"/>
          </w:tcPr>
          <w:p w:rsidR="005C01E3" w:rsidRPr="003D63EB" w:rsidRDefault="00D900FD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lastRenderedPageBreak/>
              <w:t>1.1.22</w:t>
            </w:r>
          </w:p>
        </w:tc>
        <w:tc>
          <w:tcPr>
            <w:tcW w:w="2835" w:type="dxa"/>
            <w:vMerge w:val="restart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Текущий ремонт полов муниципального имущества             г. Темрюк, ул. Октябрьская, 34, кв. 47</w:t>
            </w:r>
          </w:p>
        </w:tc>
        <w:tc>
          <w:tcPr>
            <w:tcW w:w="284" w:type="dxa"/>
            <w:vMerge w:val="restart"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2016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Составление акта обследования</w:t>
            </w:r>
          </w:p>
        </w:tc>
        <w:tc>
          <w:tcPr>
            <w:tcW w:w="1559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Администрация муниципального образования Темрюкский район, управление капиталь</w:t>
            </w:r>
            <w:r w:rsidR="007B2D37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ного строитель</w:t>
            </w:r>
            <w:r w:rsidR="007B2D37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ства и топливно-энергетического комплекса</w:t>
            </w: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2017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2018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25,6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25,6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2019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2020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2021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2022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Всего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25,6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25,6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 w:val="restart"/>
          </w:tcPr>
          <w:p w:rsidR="005C01E3" w:rsidRPr="003D63EB" w:rsidRDefault="00D900FD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1.1.23</w:t>
            </w:r>
          </w:p>
        </w:tc>
        <w:tc>
          <w:tcPr>
            <w:tcW w:w="2835" w:type="dxa"/>
            <w:vMerge w:val="restart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Строительство детского сада на 230 мест в ст-це Курчанской, Темрюкского района</w:t>
            </w: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 xml:space="preserve"> </w:t>
            </w:r>
          </w:p>
        </w:tc>
        <w:tc>
          <w:tcPr>
            <w:tcW w:w="284" w:type="dxa"/>
            <w:vMerge w:val="restart"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2016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Выполнение проектно – изыскательных работ</w:t>
            </w:r>
          </w:p>
        </w:tc>
        <w:tc>
          <w:tcPr>
            <w:tcW w:w="1559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Администрация муниципального образования Темрюкский район, управление капиталь</w:t>
            </w:r>
            <w:r w:rsidR="007B2D37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ного строитель</w:t>
            </w:r>
            <w:r w:rsidR="007B2D37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ства и топливно-энергетичес</w:t>
            </w:r>
            <w:r w:rsidRPr="003D63EB">
              <w:rPr>
                <w:sz w:val="24"/>
                <w:szCs w:val="24"/>
              </w:rPr>
              <w:lastRenderedPageBreak/>
              <w:t>кого комплекса</w:t>
            </w: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2017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2018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4121,1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4121,1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2019 год</w:t>
            </w:r>
          </w:p>
        </w:tc>
        <w:tc>
          <w:tcPr>
            <w:tcW w:w="1162" w:type="dxa"/>
          </w:tcPr>
          <w:p w:rsidR="005C01E3" w:rsidRPr="003D63EB" w:rsidRDefault="00B26FF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6146,9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B26FF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6146,9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2020 год</w:t>
            </w:r>
          </w:p>
        </w:tc>
        <w:tc>
          <w:tcPr>
            <w:tcW w:w="1162" w:type="dxa"/>
          </w:tcPr>
          <w:p w:rsidR="005C01E3" w:rsidRPr="003D63EB" w:rsidRDefault="00FF3277" w:rsidP="005C01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6047,0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FF3277" w:rsidP="005C01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6047,0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2021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2022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Всего</w:t>
            </w:r>
          </w:p>
        </w:tc>
        <w:tc>
          <w:tcPr>
            <w:tcW w:w="1162" w:type="dxa"/>
          </w:tcPr>
          <w:p w:rsidR="005C01E3" w:rsidRPr="003D63EB" w:rsidRDefault="00FF3277" w:rsidP="005C01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16315,0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FF3277" w:rsidP="005C01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16315,0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 w:val="restart"/>
          </w:tcPr>
          <w:p w:rsidR="005C01E3" w:rsidRPr="003D63EB" w:rsidRDefault="00D900FD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lastRenderedPageBreak/>
              <w:t>1.1.24</w:t>
            </w:r>
          </w:p>
        </w:tc>
        <w:tc>
          <w:tcPr>
            <w:tcW w:w="2835" w:type="dxa"/>
            <w:vMerge w:val="restart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Капитальный ремонт в рамках объекта «Перепланировка квартир в пос. Сенной, пер. Октябрьский 2, кв. 1,2»</w:t>
            </w: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 w:val="restart"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2016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 w:val="restart"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Разработка  проектно-сметной документации, выполнение работ по  перепланировке квартир</w:t>
            </w:r>
            <w:r w:rsidR="00720188" w:rsidRPr="003D63EB">
              <w:rPr>
                <w:sz w:val="24"/>
                <w:szCs w:val="24"/>
              </w:rPr>
              <w:t>, получение технического паспорта</w:t>
            </w:r>
          </w:p>
        </w:tc>
        <w:tc>
          <w:tcPr>
            <w:tcW w:w="1559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Администрация муниципального образования Темрюкский район, управление капиталь</w:t>
            </w:r>
            <w:r w:rsidR="007B2D37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ного строитель</w:t>
            </w:r>
            <w:r w:rsidR="007B2D37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ства и топливно-энергетического комплекса</w:t>
            </w: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2017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2018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28,6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28,6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2019 год</w:t>
            </w:r>
          </w:p>
        </w:tc>
        <w:tc>
          <w:tcPr>
            <w:tcW w:w="1162" w:type="dxa"/>
          </w:tcPr>
          <w:p w:rsidR="005C01E3" w:rsidRPr="003D63EB" w:rsidRDefault="00720188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93,5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720188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93,5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2020 год</w:t>
            </w:r>
          </w:p>
        </w:tc>
        <w:tc>
          <w:tcPr>
            <w:tcW w:w="1162" w:type="dxa"/>
          </w:tcPr>
          <w:p w:rsidR="005C01E3" w:rsidRPr="003D63EB" w:rsidRDefault="00A62B9C" w:rsidP="005C01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8,3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A62B9C" w:rsidP="005C01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8,3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2021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2022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Всего</w:t>
            </w:r>
          </w:p>
        </w:tc>
        <w:tc>
          <w:tcPr>
            <w:tcW w:w="1162" w:type="dxa"/>
          </w:tcPr>
          <w:p w:rsidR="005C01E3" w:rsidRPr="003D63EB" w:rsidRDefault="00A62B9C" w:rsidP="005C01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130,4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A62B9C" w:rsidP="005C01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130,4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 w:val="restart"/>
          </w:tcPr>
          <w:p w:rsidR="005C01E3" w:rsidRPr="003D63EB" w:rsidRDefault="00D900FD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1.1.25</w:t>
            </w:r>
          </w:p>
        </w:tc>
        <w:tc>
          <w:tcPr>
            <w:tcW w:w="2835" w:type="dxa"/>
            <w:vMerge w:val="restart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Выполнение работ по реконструкции здания амбулатории, расположенного по адресу: Краснодарский край, Темрюкский район, пос. Веселовка, ул. Титова, д. 15, - в многоквартирный жилой дом.</w:t>
            </w: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 w:val="restart"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2016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Выполнение работ по реконструкции здания амбулатории  в многоквартирный жилой дом</w:t>
            </w:r>
          </w:p>
        </w:tc>
        <w:tc>
          <w:tcPr>
            <w:tcW w:w="1559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Администрация муниципального образования Темрюкский район, управление капиталь</w:t>
            </w:r>
            <w:r w:rsidR="007B2D37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ного строитель</w:t>
            </w:r>
            <w:r w:rsidR="007B2D37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ства и топливно-энергетичес</w:t>
            </w:r>
            <w:r w:rsidRPr="003D63EB">
              <w:rPr>
                <w:sz w:val="24"/>
                <w:szCs w:val="24"/>
              </w:rPr>
              <w:lastRenderedPageBreak/>
              <w:t>кого комплекса</w:t>
            </w: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 xml:space="preserve">2017 год 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2018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2019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2020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2021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2022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 xml:space="preserve">Всего 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 w:val="restart"/>
          </w:tcPr>
          <w:p w:rsidR="005C01E3" w:rsidRPr="003D63EB" w:rsidRDefault="00D900FD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lastRenderedPageBreak/>
              <w:t>1.1.26</w:t>
            </w:r>
          </w:p>
        </w:tc>
        <w:tc>
          <w:tcPr>
            <w:tcW w:w="2835" w:type="dxa"/>
            <w:vMerge w:val="restart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Проектирование и строительство спортивного зала на территории МБОУ СОШ №8, Темрюкского района</w:t>
            </w:r>
          </w:p>
        </w:tc>
        <w:tc>
          <w:tcPr>
            <w:tcW w:w="284" w:type="dxa"/>
            <w:vMerge w:val="restart"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2016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Проектирование и строительство спортивного зала на территории МБОУ СОШ №8, Темрюкского района</w:t>
            </w:r>
          </w:p>
        </w:tc>
        <w:tc>
          <w:tcPr>
            <w:tcW w:w="1559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Администрация муниципального образования Темрюкский район, управление капиталь</w:t>
            </w:r>
            <w:r w:rsidR="00B21CEC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ного строитель</w:t>
            </w:r>
            <w:r w:rsidR="00B21CEC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ства и топливно-энергетического комплекса</w:t>
            </w: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 xml:space="preserve">2017 год 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2018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2551,4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2551,4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2019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2551,4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2551,4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2020 год</w:t>
            </w:r>
          </w:p>
        </w:tc>
        <w:tc>
          <w:tcPr>
            <w:tcW w:w="1162" w:type="dxa"/>
          </w:tcPr>
          <w:p w:rsidR="005C01E3" w:rsidRPr="003D63EB" w:rsidRDefault="00FF3277" w:rsidP="005C01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7932,3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FF3277" w:rsidP="005C01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7932,3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2021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2022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 xml:space="preserve">Всего </w:t>
            </w:r>
          </w:p>
        </w:tc>
        <w:tc>
          <w:tcPr>
            <w:tcW w:w="1162" w:type="dxa"/>
          </w:tcPr>
          <w:p w:rsidR="005C01E3" w:rsidRPr="003D63EB" w:rsidRDefault="00FF3277" w:rsidP="005C01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13035,1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FF3277" w:rsidP="005C01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13035,1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 w:val="restart"/>
          </w:tcPr>
          <w:p w:rsidR="005C01E3" w:rsidRPr="003D63EB" w:rsidRDefault="00D900FD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1.1.27</w:t>
            </w:r>
          </w:p>
        </w:tc>
        <w:tc>
          <w:tcPr>
            <w:tcW w:w="2835" w:type="dxa"/>
            <w:vMerge w:val="restart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Проектирование и строительство спортивного зала на территории МБОУ ООШ №26, Темрюкского района</w:t>
            </w:r>
          </w:p>
        </w:tc>
        <w:tc>
          <w:tcPr>
            <w:tcW w:w="284" w:type="dxa"/>
            <w:vMerge w:val="restart"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2016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Проектирование и строительство спортивного зала на территории МБОУ ООШ №26, Темрюкского района</w:t>
            </w:r>
          </w:p>
        </w:tc>
        <w:tc>
          <w:tcPr>
            <w:tcW w:w="1559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Администрация муниципального образования Темрюкский район, управление капиталь</w:t>
            </w:r>
            <w:r w:rsidR="00B21CEC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ного строитель</w:t>
            </w:r>
            <w:r w:rsidR="00B21CEC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ства и топливно-энергетичес</w:t>
            </w:r>
            <w:r w:rsidRPr="003D63EB">
              <w:rPr>
                <w:sz w:val="24"/>
                <w:szCs w:val="24"/>
              </w:rPr>
              <w:lastRenderedPageBreak/>
              <w:t>кого комплекса</w:t>
            </w: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 xml:space="preserve">2017 год 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2018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2062,3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2062,3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2019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2062,3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2062,3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2020 год</w:t>
            </w:r>
          </w:p>
        </w:tc>
        <w:tc>
          <w:tcPr>
            <w:tcW w:w="1162" w:type="dxa"/>
          </w:tcPr>
          <w:p w:rsidR="005C01E3" w:rsidRPr="003D63EB" w:rsidRDefault="00FF3277" w:rsidP="005C01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5438,1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FF3277" w:rsidP="005C01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5438,1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2021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2022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 xml:space="preserve">Всего </w:t>
            </w:r>
          </w:p>
        </w:tc>
        <w:tc>
          <w:tcPr>
            <w:tcW w:w="1162" w:type="dxa"/>
          </w:tcPr>
          <w:p w:rsidR="005C01E3" w:rsidRPr="003D63EB" w:rsidRDefault="00FF3277" w:rsidP="005C01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9562,7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FF3277" w:rsidP="005C01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9562,7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 w:val="restart"/>
          </w:tcPr>
          <w:p w:rsidR="005C01E3" w:rsidRPr="003D63EB" w:rsidRDefault="00D900FD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lastRenderedPageBreak/>
              <w:t>1.1.28</w:t>
            </w:r>
          </w:p>
        </w:tc>
        <w:tc>
          <w:tcPr>
            <w:tcW w:w="2835" w:type="dxa"/>
            <w:vMerge w:val="restart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Проектирование и строительство  здания амбулатории ВОП (врача общей практики) расположенного по адресу Краснодарский край, Темрюкский район, г. Темрюк ул. Анджиевского</w:t>
            </w:r>
          </w:p>
        </w:tc>
        <w:tc>
          <w:tcPr>
            <w:tcW w:w="284" w:type="dxa"/>
            <w:vMerge w:val="restart"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2016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Проектирование и строительство  здания амбулатории ВОП (врача общей практики)</w:t>
            </w:r>
          </w:p>
        </w:tc>
        <w:tc>
          <w:tcPr>
            <w:tcW w:w="1559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Администрация муниципального образования Темрюкский район, управление капиталь</w:t>
            </w:r>
            <w:r w:rsidR="00B21CEC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ного строитель</w:t>
            </w:r>
            <w:r w:rsidR="00B21CEC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ства и топливно-энергетического комплекса</w:t>
            </w: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 xml:space="preserve">2017 год 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2018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2019 год</w:t>
            </w:r>
          </w:p>
        </w:tc>
        <w:tc>
          <w:tcPr>
            <w:tcW w:w="1162" w:type="dxa"/>
          </w:tcPr>
          <w:p w:rsidR="005C01E3" w:rsidRPr="003D63EB" w:rsidRDefault="00121017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1754,3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121017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1700,0</w:t>
            </w:r>
          </w:p>
        </w:tc>
        <w:tc>
          <w:tcPr>
            <w:tcW w:w="1275" w:type="dxa"/>
          </w:tcPr>
          <w:p w:rsidR="005C01E3" w:rsidRPr="003D63EB" w:rsidRDefault="00644436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54,3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2020 год</w:t>
            </w:r>
          </w:p>
        </w:tc>
        <w:tc>
          <w:tcPr>
            <w:tcW w:w="1162" w:type="dxa"/>
          </w:tcPr>
          <w:p w:rsidR="005C01E3" w:rsidRPr="003D63EB" w:rsidRDefault="00881907" w:rsidP="00BF03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</w:t>
            </w:r>
            <w:r>
              <w:rPr>
                <w:sz w:val="24"/>
                <w:szCs w:val="24"/>
                <w:lang w:val="en-US"/>
              </w:rPr>
              <w:t>5</w:t>
            </w:r>
            <w:r w:rsidR="00BF036C">
              <w:rPr>
                <w:sz w:val="24"/>
                <w:szCs w:val="24"/>
              </w:rPr>
              <w:t>4,4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15000,00</w:t>
            </w:r>
          </w:p>
        </w:tc>
        <w:tc>
          <w:tcPr>
            <w:tcW w:w="1275" w:type="dxa"/>
          </w:tcPr>
          <w:p w:rsidR="005C01E3" w:rsidRPr="003D63EB" w:rsidRDefault="00881907" w:rsidP="00BF03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5</w:t>
            </w:r>
            <w:r w:rsidR="00BF036C">
              <w:rPr>
                <w:sz w:val="24"/>
                <w:szCs w:val="24"/>
              </w:rPr>
              <w:t>4,4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2021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2022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 xml:space="preserve">Всего </w:t>
            </w:r>
          </w:p>
        </w:tc>
        <w:tc>
          <w:tcPr>
            <w:tcW w:w="1162" w:type="dxa"/>
          </w:tcPr>
          <w:p w:rsidR="005C01E3" w:rsidRPr="003D63EB" w:rsidRDefault="00BF036C" w:rsidP="00BF03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16808,7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3222E3" w:rsidP="0012101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16</w:t>
            </w:r>
            <w:r w:rsidR="00121017" w:rsidRPr="003D63EB">
              <w:rPr>
                <w:sz w:val="24"/>
                <w:szCs w:val="24"/>
              </w:rPr>
              <w:t>700,0</w:t>
            </w:r>
          </w:p>
        </w:tc>
        <w:tc>
          <w:tcPr>
            <w:tcW w:w="1275" w:type="dxa"/>
          </w:tcPr>
          <w:p w:rsidR="005C01E3" w:rsidRPr="003D63EB" w:rsidRDefault="00881907" w:rsidP="00BF03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10</w:t>
            </w:r>
            <w:r w:rsidR="00BF036C">
              <w:rPr>
                <w:sz w:val="24"/>
                <w:szCs w:val="24"/>
              </w:rPr>
              <w:t>8,7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 w:val="restart"/>
          </w:tcPr>
          <w:p w:rsidR="005C01E3" w:rsidRPr="003D63EB" w:rsidRDefault="00D900FD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1.1.29</w:t>
            </w:r>
          </w:p>
        </w:tc>
        <w:tc>
          <w:tcPr>
            <w:tcW w:w="2835" w:type="dxa"/>
            <w:vMerge w:val="restart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Завершение строительства переходящего с 2018 года объекта "Строительство здания амбулатории ВОП (врача  общей практики) в п. Таманский ул. Красноармейская ,1а»</w:t>
            </w:r>
          </w:p>
        </w:tc>
        <w:tc>
          <w:tcPr>
            <w:tcW w:w="284" w:type="dxa"/>
            <w:vMerge w:val="restart"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2016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Строительство здания амбулатории ВОП (врача общей практики) в пос. Таманский, ул. Красноармейская, 1а</w:t>
            </w:r>
          </w:p>
        </w:tc>
        <w:tc>
          <w:tcPr>
            <w:tcW w:w="1559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Администрация муниципального образования Темрюкский район, управление капиталь</w:t>
            </w:r>
            <w:r w:rsidR="00B21CEC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ного строитель</w:t>
            </w:r>
            <w:r w:rsidR="00B21CEC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ства и топливно-энергетичес</w:t>
            </w:r>
            <w:r w:rsidRPr="003D63EB">
              <w:rPr>
                <w:sz w:val="24"/>
                <w:szCs w:val="24"/>
              </w:rPr>
              <w:lastRenderedPageBreak/>
              <w:t>кого комплекса</w:t>
            </w: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 xml:space="preserve">2017 год 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2018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2019 год</w:t>
            </w:r>
          </w:p>
        </w:tc>
        <w:tc>
          <w:tcPr>
            <w:tcW w:w="1162" w:type="dxa"/>
          </w:tcPr>
          <w:p w:rsidR="005C01E3" w:rsidRPr="00A829C0" w:rsidRDefault="00E96139" w:rsidP="003421E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5756,9</w:t>
            </w:r>
          </w:p>
        </w:tc>
        <w:tc>
          <w:tcPr>
            <w:tcW w:w="1106" w:type="dxa"/>
          </w:tcPr>
          <w:p w:rsidR="005C01E3" w:rsidRPr="00A829C0" w:rsidRDefault="005C01E3" w:rsidP="005C01E3">
            <w:pPr>
              <w:jc w:val="center"/>
              <w:rPr>
                <w:sz w:val="24"/>
                <w:szCs w:val="24"/>
              </w:rPr>
            </w:pPr>
            <w:r w:rsidRPr="00A829C0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A829C0" w:rsidRDefault="00121017" w:rsidP="005C01E3">
            <w:pPr>
              <w:jc w:val="center"/>
              <w:rPr>
                <w:sz w:val="24"/>
                <w:szCs w:val="24"/>
              </w:rPr>
            </w:pPr>
            <w:r w:rsidRPr="00A829C0">
              <w:rPr>
                <w:sz w:val="24"/>
                <w:szCs w:val="24"/>
              </w:rPr>
              <w:t>5284,3</w:t>
            </w:r>
          </w:p>
        </w:tc>
        <w:tc>
          <w:tcPr>
            <w:tcW w:w="1275" w:type="dxa"/>
          </w:tcPr>
          <w:p w:rsidR="005C01E3" w:rsidRPr="00A829C0" w:rsidRDefault="00E96139" w:rsidP="005C01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472,6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2020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2021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2022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 xml:space="preserve">Всего </w:t>
            </w:r>
          </w:p>
        </w:tc>
        <w:tc>
          <w:tcPr>
            <w:tcW w:w="1162" w:type="dxa"/>
          </w:tcPr>
          <w:p w:rsidR="005C01E3" w:rsidRPr="003D63EB" w:rsidRDefault="00720188" w:rsidP="003421E6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57</w:t>
            </w:r>
            <w:r w:rsidR="00E96139">
              <w:rPr>
                <w:sz w:val="24"/>
                <w:szCs w:val="24"/>
              </w:rPr>
              <w:t>56,9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121017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5284,3</w:t>
            </w:r>
          </w:p>
        </w:tc>
        <w:tc>
          <w:tcPr>
            <w:tcW w:w="1275" w:type="dxa"/>
          </w:tcPr>
          <w:p w:rsidR="005C01E3" w:rsidRPr="003D63EB" w:rsidRDefault="00E96139" w:rsidP="005C01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472,6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 w:val="restart"/>
          </w:tcPr>
          <w:p w:rsidR="005C01E3" w:rsidRPr="003D63EB" w:rsidRDefault="005C01E3" w:rsidP="00D900FD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lastRenderedPageBreak/>
              <w:t>1.1.3</w:t>
            </w:r>
            <w:r w:rsidR="00D900FD" w:rsidRPr="003D63EB">
              <w:rPr>
                <w:sz w:val="24"/>
                <w:szCs w:val="24"/>
              </w:rPr>
              <w:t>0</w:t>
            </w:r>
          </w:p>
        </w:tc>
        <w:tc>
          <w:tcPr>
            <w:tcW w:w="2835" w:type="dxa"/>
            <w:vMerge w:val="restart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Выполнение текущего ремонта муниципального имущества, расположенного по адресу: Краснодарский край, г. Темрюк, ул. Октябрьская, 34, кв. 46.</w:t>
            </w:r>
          </w:p>
        </w:tc>
        <w:tc>
          <w:tcPr>
            <w:tcW w:w="284" w:type="dxa"/>
            <w:vMerge w:val="restart"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2016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Выполнение текущего ремонта муниципального имущества, расположенного по адресу: Краснодарский край, г. Темрюк, ул. Октябрьская, 34, кв. 46.</w:t>
            </w:r>
          </w:p>
        </w:tc>
        <w:tc>
          <w:tcPr>
            <w:tcW w:w="1559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Администрация муниципального образования Темрюкский район, управление капиталь</w:t>
            </w:r>
            <w:r w:rsidR="00B21CEC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ного строитель</w:t>
            </w:r>
            <w:r w:rsidR="00B21CEC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ства и топливно-энергетического комплекса</w:t>
            </w: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 xml:space="preserve">2017 год 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2018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2019 год</w:t>
            </w:r>
          </w:p>
        </w:tc>
        <w:tc>
          <w:tcPr>
            <w:tcW w:w="1162" w:type="dxa"/>
          </w:tcPr>
          <w:p w:rsidR="005C01E3" w:rsidRPr="003D63EB" w:rsidRDefault="00720188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170,2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720188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170,2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2020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2021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2022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 xml:space="preserve">Всего </w:t>
            </w:r>
          </w:p>
        </w:tc>
        <w:tc>
          <w:tcPr>
            <w:tcW w:w="1162" w:type="dxa"/>
          </w:tcPr>
          <w:p w:rsidR="005C01E3" w:rsidRPr="003D63EB" w:rsidRDefault="00720188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170,2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72018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17</w:t>
            </w:r>
            <w:r w:rsidR="00720188" w:rsidRPr="003D63EB">
              <w:rPr>
                <w:sz w:val="24"/>
                <w:szCs w:val="24"/>
              </w:rPr>
              <w:t>0</w:t>
            </w:r>
            <w:r w:rsidRPr="003D63EB">
              <w:rPr>
                <w:sz w:val="24"/>
                <w:szCs w:val="24"/>
              </w:rPr>
              <w:t>,</w:t>
            </w:r>
            <w:r w:rsidR="00720188" w:rsidRPr="003D63EB">
              <w:rPr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 w:val="restart"/>
          </w:tcPr>
          <w:p w:rsidR="005C01E3" w:rsidRPr="003D63EB" w:rsidRDefault="00D900FD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1.1.31</w:t>
            </w:r>
          </w:p>
        </w:tc>
        <w:tc>
          <w:tcPr>
            <w:tcW w:w="2835" w:type="dxa"/>
            <w:vMerge w:val="restart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Техническое обслуживание здания по адресу:   г. Темрюк, ул. Таманская, 5 а на период проведения капитального ремонта</w:t>
            </w:r>
          </w:p>
        </w:tc>
        <w:tc>
          <w:tcPr>
            <w:tcW w:w="284" w:type="dxa"/>
            <w:vMerge w:val="restart"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2016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Обеспечение коммунальными услугами здания по адресу:              г. Темрюк, ул. Таманская, 5 а на период проведения капитального ремонта</w:t>
            </w:r>
          </w:p>
        </w:tc>
        <w:tc>
          <w:tcPr>
            <w:tcW w:w="1559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Администрация муниципального образования Темрюкский район, управление капиталь</w:t>
            </w:r>
            <w:r w:rsidR="00B21CEC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ного строитель</w:t>
            </w:r>
            <w:r w:rsidR="00B21CEC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ства и топливно-энергетичес</w:t>
            </w:r>
            <w:r w:rsidRPr="003D63EB">
              <w:rPr>
                <w:sz w:val="24"/>
                <w:szCs w:val="24"/>
              </w:rPr>
              <w:lastRenderedPageBreak/>
              <w:t>кого комплекса</w:t>
            </w: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2017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2018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2019 год</w:t>
            </w:r>
          </w:p>
        </w:tc>
        <w:tc>
          <w:tcPr>
            <w:tcW w:w="1162" w:type="dxa"/>
          </w:tcPr>
          <w:p w:rsidR="005C01E3" w:rsidRPr="003D63EB" w:rsidRDefault="00A829C0" w:rsidP="005C01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5C01E3" w:rsidRPr="003D63EB">
              <w:rPr>
                <w:sz w:val="24"/>
                <w:szCs w:val="24"/>
              </w:rPr>
              <w:t>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A829C0" w:rsidP="005C01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2020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2021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 xml:space="preserve">2022 год 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 xml:space="preserve">Всего </w:t>
            </w:r>
          </w:p>
        </w:tc>
        <w:tc>
          <w:tcPr>
            <w:tcW w:w="1162" w:type="dxa"/>
          </w:tcPr>
          <w:p w:rsidR="005C01E3" w:rsidRPr="003D63EB" w:rsidRDefault="00A829C0" w:rsidP="005C01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5C01E3" w:rsidRPr="003D63EB">
              <w:rPr>
                <w:sz w:val="24"/>
                <w:szCs w:val="24"/>
              </w:rPr>
              <w:t>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A829C0" w:rsidP="005C01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 w:val="restart"/>
          </w:tcPr>
          <w:p w:rsidR="005C01E3" w:rsidRPr="003D63EB" w:rsidRDefault="00D900FD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lastRenderedPageBreak/>
              <w:t>1.1.32</w:t>
            </w:r>
          </w:p>
        </w:tc>
        <w:tc>
          <w:tcPr>
            <w:tcW w:w="2835" w:type="dxa"/>
            <w:vMerge w:val="restart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Обследование и определение технического состояния объекта «Нежилое здание "Баня" площадью 213,9 кв.м.»</w:t>
            </w:r>
          </w:p>
        </w:tc>
        <w:tc>
          <w:tcPr>
            <w:tcW w:w="284" w:type="dxa"/>
            <w:vMerge w:val="restart"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2016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 w:val="restart"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Составление справки, акта</w:t>
            </w:r>
          </w:p>
        </w:tc>
        <w:tc>
          <w:tcPr>
            <w:tcW w:w="1559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Администрация муниципального образования Темрюкский район, управление капиталь</w:t>
            </w:r>
            <w:r w:rsidR="00B21CEC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ного строитель</w:t>
            </w:r>
            <w:r w:rsidR="00B21CEC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ства и топливно-энергетического комплекса</w:t>
            </w: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2017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2018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2019 год</w:t>
            </w:r>
          </w:p>
        </w:tc>
        <w:tc>
          <w:tcPr>
            <w:tcW w:w="1162" w:type="dxa"/>
          </w:tcPr>
          <w:p w:rsidR="005C01E3" w:rsidRPr="003D63EB" w:rsidRDefault="00F567B8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8</w:t>
            </w:r>
            <w:r w:rsidR="005C01E3" w:rsidRPr="003D63EB">
              <w:rPr>
                <w:sz w:val="24"/>
                <w:szCs w:val="24"/>
              </w:rPr>
              <w:t>,5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F567B8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8,5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2020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2021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2022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Всего</w:t>
            </w:r>
          </w:p>
        </w:tc>
        <w:tc>
          <w:tcPr>
            <w:tcW w:w="1162" w:type="dxa"/>
          </w:tcPr>
          <w:p w:rsidR="005C01E3" w:rsidRPr="003D63EB" w:rsidRDefault="00F567B8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8</w:t>
            </w:r>
            <w:r w:rsidR="005C01E3" w:rsidRPr="003D63EB">
              <w:rPr>
                <w:sz w:val="24"/>
                <w:szCs w:val="24"/>
              </w:rPr>
              <w:t>,5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F567B8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8</w:t>
            </w:r>
            <w:r w:rsidR="005C01E3" w:rsidRPr="003D63EB">
              <w:rPr>
                <w:sz w:val="24"/>
                <w:szCs w:val="24"/>
              </w:rPr>
              <w:t>,5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 w:val="restart"/>
          </w:tcPr>
          <w:p w:rsidR="005C01E3" w:rsidRPr="003D63EB" w:rsidRDefault="00D900FD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1.1.33</w:t>
            </w:r>
          </w:p>
        </w:tc>
        <w:tc>
          <w:tcPr>
            <w:tcW w:w="2835" w:type="dxa"/>
            <w:vMerge w:val="restart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Проектирование и строительство здания амбулатории ВОП (врача общей практики) расположенного по адресу Краснодарский край, Темрюкский район, ст-ца Ахтанизовская, пер. Гервасия, 3 А</w:t>
            </w: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 w:val="restart"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2016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 w:val="restart"/>
          </w:tcPr>
          <w:p w:rsidR="00A62B9C" w:rsidRDefault="005C01E3" w:rsidP="00A62B9C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Разработка ПСД и строительство здания амбулатории ВОП</w:t>
            </w:r>
            <w:r w:rsidR="00A62B9C">
              <w:rPr>
                <w:sz w:val="24"/>
                <w:szCs w:val="24"/>
              </w:rPr>
              <w:t>, предпроект</w:t>
            </w:r>
          </w:p>
          <w:p w:rsidR="00A62B9C" w:rsidRDefault="00A62B9C" w:rsidP="00A62B9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ное сопровожде</w:t>
            </w:r>
          </w:p>
          <w:p w:rsidR="005C01E3" w:rsidRPr="003D63EB" w:rsidRDefault="00A62B9C" w:rsidP="00A62B9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ние</w:t>
            </w:r>
          </w:p>
        </w:tc>
        <w:tc>
          <w:tcPr>
            <w:tcW w:w="1559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Администрация муниципального образования Темрюкский район, управление капиталь</w:t>
            </w:r>
            <w:r w:rsidR="00B21CEC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ного строитель</w:t>
            </w:r>
            <w:r w:rsidR="00B21CEC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ства и топливно-энергетичес</w:t>
            </w:r>
            <w:r w:rsidRPr="003D63EB">
              <w:rPr>
                <w:sz w:val="24"/>
                <w:szCs w:val="24"/>
              </w:rPr>
              <w:lastRenderedPageBreak/>
              <w:t>кого комплекса</w:t>
            </w: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2017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2018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2019 год</w:t>
            </w:r>
          </w:p>
        </w:tc>
        <w:tc>
          <w:tcPr>
            <w:tcW w:w="1162" w:type="dxa"/>
          </w:tcPr>
          <w:p w:rsidR="005C01E3" w:rsidRPr="003D63EB" w:rsidRDefault="00F567B8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63,4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F567B8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63,4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2020 год</w:t>
            </w:r>
          </w:p>
        </w:tc>
        <w:tc>
          <w:tcPr>
            <w:tcW w:w="1162" w:type="dxa"/>
          </w:tcPr>
          <w:p w:rsidR="005C01E3" w:rsidRPr="003D63EB" w:rsidRDefault="00BF036C" w:rsidP="005C01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2121,3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A62B9C" w:rsidP="0045127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BF036C">
              <w:rPr>
                <w:sz w:val="24"/>
                <w:szCs w:val="24"/>
              </w:rPr>
              <w:t>121,3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2021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2000,0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2000,0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2022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15000,0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15000,0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Всего</w:t>
            </w:r>
          </w:p>
        </w:tc>
        <w:tc>
          <w:tcPr>
            <w:tcW w:w="1162" w:type="dxa"/>
          </w:tcPr>
          <w:p w:rsidR="005C01E3" w:rsidRPr="003D63EB" w:rsidRDefault="00A62B9C" w:rsidP="00F567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  <w:r w:rsidR="00BF036C">
              <w:rPr>
                <w:sz w:val="24"/>
                <w:szCs w:val="24"/>
              </w:rPr>
              <w:t>184,7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17000,0</w:t>
            </w:r>
          </w:p>
        </w:tc>
        <w:tc>
          <w:tcPr>
            <w:tcW w:w="1275" w:type="dxa"/>
          </w:tcPr>
          <w:p w:rsidR="005C01E3" w:rsidRPr="003D63EB" w:rsidRDefault="00A62B9C" w:rsidP="005C01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BF036C">
              <w:rPr>
                <w:sz w:val="24"/>
                <w:szCs w:val="24"/>
              </w:rPr>
              <w:t>184,7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 w:val="restart"/>
          </w:tcPr>
          <w:p w:rsidR="005C01E3" w:rsidRPr="003D63EB" w:rsidRDefault="00D900FD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lastRenderedPageBreak/>
              <w:t>1.1.34</w:t>
            </w:r>
          </w:p>
        </w:tc>
        <w:tc>
          <w:tcPr>
            <w:tcW w:w="2835" w:type="dxa"/>
            <w:vMerge w:val="restart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Проектирование и строительство здания амбулатории ВОП (врача общей практики) расположенного по адресу Краснодарский край, Темрюкский район, пос. Красный Октябрь, ул. Почтовая</w:t>
            </w:r>
          </w:p>
        </w:tc>
        <w:tc>
          <w:tcPr>
            <w:tcW w:w="284" w:type="dxa"/>
            <w:vMerge w:val="restart"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2016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Разработка ПСД и строительство здания амбулатории ВОП</w:t>
            </w:r>
          </w:p>
        </w:tc>
        <w:tc>
          <w:tcPr>
            <w:tcW w:w="1559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Администрация муниципального образования Темрюкский район, управление капиталь</w:t>
            </w:r>
            <w:r w:rsidR="00B21CEC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ного строитель</w:t>
            </w:r>
            <w:r w:rsidR="00B21CEC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ства и топливно-энергетического комплекса</w:t>
            </w: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2017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2018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2019 год</w:t>
            </w:r>
          </w:p>
        </w:tc>
        <w:tc>
          <w:tcPr>
            <w:tcW w:w="1162" w:type="dxa"/>
          </w:tcPr>
          <w:p w:rsidR="005C01E3" w:rsidRPr="003D63EB" w:rsidRDefault="00627941" w:rsidP="003421E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2151,6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C839C1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2051,6</w:t>
            </w:r>
          </w:p>
        </w:tc>
        <w:tc>
          <w:tcPr>
            <w:tcW w:w="1275" w:type="dxa"/>
          </w:tcPr>
          <w:p w:rsidR="005C01E3" w:rsidRPr="003D63EB" w:rsidRDefault="00627941" w:rsidP="006279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3421E6">
              <w:rPr>
                <w:sz w:val="24"/>
                <w:szCs w:val="24"/>
              </w:rPr>
              <w:t>00,0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2020 год</w:t>
            </w:r>
          </w:p>
        </w:tc>
        <w:tc>
          <w:tcPr>
            <w:tcW w:w="1162" w:type="dxa"/>
          </w:tcPr>
          <w:p w:rsidR="005C01E3" w:rsidRPr="003D63EB" w:rsidRDefault="005C01E3" w:rsidP="00A62B9C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</w:t>
            </w:r>
            <w:r w:rsidR="00627941">
              <w:rPr>
                <w:sz w:val="24"/>
                <w:szCs w:val="24"/>
              </w:rPr>
              <w:t>5</w:t>
            </w:r>
            <w:r w:rsidR="00451270">
              <w:rPr>
                <w:sz w:val="24"/>
                <w:szCs w:val="24"/>
              </w:rPr>
              <w:t>108,1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15000,0</w:t>
            </w:r>
          </w:p>
        </w:tc>
        <w:tc>
          <w:tcPr>
            <w:tcW w:w="1275" w:type="dxa"/>
          </w:tcPr>
          <w:p w:rsidR="005C01E3" w:rsidRPr="003D63EB" w:rsidRDefault="00451270" w:rsidP="005C01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108,1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2021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2022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Всего</w:t>
            </w:r>
          </w:p>
        </w:tc>
        <w:tc>
          <w:tcPr>
            <w:tcW w:w="1162" w:type="dxa"/>
          </w:tcPr>
          <w:p w:rsidR="005C01E3" w:rsidRPr="003D63EB" w:rsidRDefault="00627941" w:rsidP="003D6C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451270">
              <w:rPr>
                <w:sz w:val="24"/>
                <w:szCs w:val="24"/>
              </w:rPr>
              <w:t>7259,7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3A2367" w:rsidRPr="003D63EB" w:rsidRDefault="00C839C1" w:rsidP="003A236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17051,6</w:t>
            </w:r>
          </w:p>
        </w:tc>
        <w:tc>
          <w:tcPr>
            <w:tcW w:w="1275" w:type="dxa"/>
          </w:tcPr>
          <w:p w:rsidR="005C01E3" w:rsidRPr="003D63EB" w:rsidRDefault="00451270" w:rsidP="00A62B9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208,1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 w:val="restart"/>
          </w:tcPr>
          <w:p w:rsidR="005C01E3" w:rsidRPr="003D63EB" w:rsidRDefault="00D900FD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1.1.35</w:t>
            </w:r>
          </w:p>
        </w:tc>
        <w:tc>
          <w:tcPr>
            <w:tcW w:w="2835" w:type="dxa"/>
            <w:vMerge w:val="restart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Проектирование и строительство здания амбулатории ВОП (врача общей практики) расположенного по адресу Краснодарский край, Темрюкский район, пос. Кучугуры, ул. Рабочая, 60</w:t>
            </w:r>
          </w:p>
        </w:tc>
        <w:tc>
          <w:tcPr>
            <w:tcW w:w="284" w:type="dxa"/>
            <w:vMerge w:val="restart"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2016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Разработка ПСД и строительство здания амбулатории ВОП</w:t>
            </w:r>
          </w:p>
        </w:tc>
        <w:tc>
          <w:tcPr>
            <w:tcW w:w="1559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Администрация муниципального образования Темрюкский район, управление капиталь</w:t>
            </w:r>
            <w:r w:rsidR="00B21CEC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ного строитель</w:t>
            </w:r>
            <w:r w:rsidR="00B21CEC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ства и топливно-энергетичес</w:t>
            </w:r>
            <w:r w:rsidRPr="003D63EB">
              <w:rPr>
                <w:sz w:val="24"/>
                <w:szCs w:val="24"/>
              </w:rPr>
              <w:lastRenderedPageBreak/>
              <w:t>кого комплекса</w:t>
            </w: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2017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2018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2019 год</w:t>
            </w:r>
          </w:p>
        </w:tc>
        <w:tc>
          <w:tcPr>
            <w:tcW w:w="1162" w:type="dxa"/>
          </w:tcPr>
          <w:p w:rsidR="005C01E3" w:rsidRPr="003D63EB" w:rsidRDefault="00F567B8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64,1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F567B8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64,1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2020 год</w:t>
            </w:r>
          </w:p>
        </w:tc>
        <w:tc>
          <w:tcPr>
            <w:tcW w:w="1162" w:type="dxa"/>
          </w:tcPr>
          <w:p w:rsidR="005C01E3" w:rsidRPr="003D63EB" w:rsidRDefault="00A62B9C" w:rsidP="005C01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2607,2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A62B9C" w:rsidP="005C01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2607,2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2021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2022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Всего</w:t>
            </w:r>
          </w:p>
        </w:tc>
        <w:tc>
          <w:tcPr>
            <w:tcW w:w="1162" w:type="dxa"/>
          </w:tcPr>
          <w:p w:rsidR="005C01E3" w:rsidRPr="003D63EB" w:rsidRDefault="00A62B9C" w:rsidP="005C01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2671,3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A62B9C" w:rsidP="005C01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2671,3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rPr>
          <w:trHeight w:val="270"/>
        </w:trPr>
        <w:tc>
          <w:tcPr>
            <w:tcW w:w="817" w:type="dxa"/>
            <w:vMerge w:val="restart"/>
          </w:tcPr>
          <w:p w:rsidR="005C01E3" w:rsidRPr="003D63EB" w:rsidRDefault="00D900FD" w:rsidP="005C01E3">
            <w:pPr>
              <w:jc w:val="center"/>
              <w:outlineLvl w:val="0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lastRenderedPageBreak/>
              <w:t>1.1.36</w:t>
            </w:r>
          </w:p>
        </w:tc>
        <w:tc>
          <w:tcPr>
            <w:tcW w:w="2835" w:type="dxa"/>
            <w:vMerge w:val="restart"/>
          </w:tcPr>
          <w:p w:rsidR="005C01E3" w:rsidRPr="003D63EB" w:rsidRDefault="00F64257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С</w:t>
            </w:r>
            <w:r w:rsidR="005C01E3" w:rsidRPr="003D63EB">
              <w:rPr>
                <w:sz w:val="24"/>
                <w:szCs w:val="24"/>
              </w:rPr>
              <w:t xml:space="preserve">троительство </w:t>
            </w:r>
            <w:r w:rsidRPr="003D63EB">
              <w:rPr>
                <w:sz w:val="24"/>
                <w:szCs w:val="24"/>
              </w:rPr>
              <w:t xml:space="preserve">подводящего </w:t>
            </w:r>
            <w:r w:rsidR="00CB44BE" w:rsidRPr="003D63EB">
              <w:rPr>
                <w:sz w:val="24"/>
                <w:szCs w:val="24"/>
              </w:rPr>
              <w:t>газопровода, распредел</w:t>
            </w:r>
            <w:r w:rsidRPr="003D63EB">
              <w:rPr>
                <w:sz w:val="24"/>
                <w:szCs w:val="24"/>
              </w:rPr>
              <w:t>ительных газопроводов</w:t>
            </w: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 w:val="restart"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2016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Строительство газопровода высокого давления</w:t>
            </w:r>
          </w:p>
        </w:tc>
        <w:tc>
          <w:tcPr>
            <w:tcW w:w="1559" w:type="dxa"/>
            <w:vMerge w:val="restart"/>
          </w:tcPr>
          <w:p w:rsidR="005C01E3" w:rsidRPr="003D63EB" w:rsidRDefault="00F64257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Администрация муниципального образования Темрюкский район, управление капиталь</w:t>
            </w:r>
            <w:r w:rsidR="00B21CEC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ного строитель</w:t>
            </w:r>
            <w:r w:rsidR="00B21CEC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ства и топливно-энергетического комплекса</w:t>
            </w:r>
          </w:p>
        </w:tc>
      </w:tr>
      <w:tr w:rsidR="00461A6D" w:rsidRPr="003D63EB" w:rsidTr="007B2D37">
        <w:trPr>
          <w:trHeight w:val="345"/>
        </w:trPr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2017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rPr>
          <w:trHeight w:val="315"/>
        </w:trPr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2018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rPr>
          <w:trHeight w:val="345"/>
        </w:trPr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2019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rPr>
          <w:trHeight w:val="285"/>
        </w:trPr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2020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rPr>
          <w:trHeight w:val="330"/>
        </w:trPr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2021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1702,1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1702,1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rPr>
          <w:trHeight w:val="180"/>
        </w:trPr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2022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rPr>
          <w:trHeight w:val="330"/>
        </w:trPr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Всего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1702,1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1702,1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rPr>
          <w:trHeight w:val="270"/>
        </w:trPr>
        <w:tc>
          <w:tcPr>
            <w:tcW w:w="817" w:type="dxa"/>
            <w:vMerge w:val="restart"/>
          </w:tcPr>
          <w:p w:rsidR="00F64257" w:rsidRPr="003D63EB" w:rsidRDefault="00D900FD" w:rsidP="00F64257">
            <w:pPr>
              <w:jc w:val="center"/>
              <w:outlineLvl w:val="0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1.1.37</w:t>
            </w:r>
          </w:p>
        </w:tc>
        <w:tc>
          <w:tcPr>
            <w:tcW w:w="2835" w:type="dxa"/>
            <w:vMerge w:val="restart"/>
          </w:tcPr>
          <w:p w:rsidR="00F64257" w:rsidRPr="003D63EB" w:rsidRDefault="00F64257" w:rsidP="00F64257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Разработка проектно-сметной документации центра единоборств в г. Темрюке</w:t>
            </w:r>
          </w:p>
          <w:p w:rsidR="00F64257" w:rsidRPr="003D63EB" w:rsidRDefault="00F64257" w:rsidP="00F64257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 w:val="restart"/>
          </w:tcPr>
          <w:p w:rsidR="00F64257" w:rsidRPr="003D63EB" w:rsidRDefault="00F64257" w:rsidP="00F64257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F64257" w:rsidRPr="003D63EB" w:rsidRDefault="00F64257" w:rsidP="00F64257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2016 год</w:t>
            </w:r>
          </w:p>
        </w:tc>
        <w:tc>
          <w:tcPr>
            <w:tcW w:w="1162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 w:val="restart"/>
          </w:tcPr>
          <w:p w:rsidR="00F64257" w:rsidRPr="003D63EB" w:rsidRDefault="00F64257" w:rsidP="00F64257">
            <w:pPr>
              <w:jc w:val="center"/>
              <w:outlineLvl w:val="0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Разработка ПСД и строительство здания центра единоборств</w:t>
            </w:r>
          </w:p>
        </w:tc>
        <w:tc>
          <w:tcPr>
            <w:tcW w:w="1559" w:type="dxa"/>
            <w:vMerge w:val="restart"/>
          </w:tcPr>
          <w:p w:rsidR="00F64257" w:rsidRPr="003D63EB" w:rsidRDefault="00F64257" w:rsidP="00F64257">
            <w:pPr>
              <w:jc w:val="center"/>
              <w:outlineLvl w:val="0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Администрация муниципального образования Темрюкский район, управление капиталь</w:t>
            </w:r>
            <w:r w:rsidR="00B21CEC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ного строитель</w:t>
            </w:r>
            <w:r w:rsidR="00B21CEC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ства и топливно-энергетичес</w:t>
            </w:r>
            <w:r w:rsidRPr="003D63EB">
              <w:rPr>
                <w:sz w:val="24"/>
                <w:szCs w:val="24"/>
              </w:rPr>
              <w:lastRenderedPageBreak/>
              <w:t>кого комплекса</w:t>
            </w:r>
          </w:p>
        </w:tc>
      </w:tr>
      <w:tr w:rsidR="00461A6D" w:rsidRPr="003D63EB" w:rsidTr="007B2D37">
        <w:trPr>
          <w:trHeight w:val="270"/>
        </w:trPr>
        <w:tc>
          <w:tcPr>
            <w:tcW w:w="817" w:type="dxa"/>
            <w:vMerge/>
          </w:tcPr>
          <w:p w:rsidR="00F64257" w:rsidRPr="003D63EB" w:rsidRDefault="00F64257" w:rsidP="00F64257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F64257" w:rsidRPr="003D63EB" w:rsidRDefault="00F64257" w:rsidP="00F64257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F64257" w:rsidRPr="003D63EB" w:rsidRDefault="00F64257" w:rsidP="00F64257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F64257" w:rsidRPr="003D63EB" w:rsidRDefault="00F64257" w:rsidP="00F64257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2017 год</w:t>
            </w:r>
          </w:p>
        </w:tc>
        <w:tc>
          <w:tcPr>
            <w:tcW w:w="1162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F64257" w:rsidRPr="003D63EB" w:rsidRDefault="00F64257" w:rsidP="00F64257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F64257" w:rsidRPr="003D63EB" w:rsidRDefault="00F64257" w:rsidP="00F64257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rPr>
          <w:trHeight w:val="270"/>
        </w:trPr>
        <w:tc>
          <w:tcPr>
            <w:tcW w:w="817" w:type="dxa"/>
            <w:vMerge/>
          </w:tcPr>
          <w:p w:rsidR="00F64257" w:rsidRPr="003D63EB" w:rsidRDefault="00F64257" w:rsidP="00F64257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F64257" w:rsidRPr="003D63EB" w:rsidRDefault="00F64257" w:rsidP="00F64257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F64257" w:rsidRPr="003D63EB" w:rsidRDefault="00F64257" w:rsidP="00F64257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F64257" w:rsidRPr="003D63EB" w:rsidRDefault="00F64257" w:rsidP="00F64257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2018 год</w:t>
            </w:r>
          </w:p>
        </w:tc>
        <w:tc>
          <w:tcPr>
            <w:tcW w:w="1162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F64257" w:rsidRPr="003D63EB" w:rsidRDefault="00F64257" w:rsidP="00F64257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F64257" w:rsidRPr="003D63EB" w:rsidRDefault="00F64257" w:rsidP="00F64257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rPr>
          <w:trHeight w:val="270"/>
        </w:trPr>
        <w:tc>
          <w:tcPr>
            <w:tcW w:w="817" w:type="dxa"/>
            <w:vMerge/>
          </w:tcPr>
          <w:p w:rsidR="00F64257" w:rsidRPr="003D63EB" w:rsidRDefault="00F64257" w:rsidP="00F64257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F64257" w:rsidRPr="003D63EB" w:rsidRDefault="00F64257" w:rsidP="00F64257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F64257" w:rsidRPr="003D63EB" w:rsidRDefault="00F64257" w:rsidP="00F64257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F64257" w:rsidRPr="003D63EB" w:rsidRDefault="00F64257" w:rsidP="00F64257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2019 год</w:t>
            </w:r>
          </w:p>
        </w:tc>
        <w:tc>
          <w:tcPr>
            <w:tcW w:w="1162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F64257" w:rsidRPr="003D63EB" w:rsidRDefault="00F64257" w:rsidP="00F64257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F64257" w:rsidRPr="003D63EB" w:rsidRDefault="00F64257" w:rsidP="00F64257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rPr>
          <w:trHeight w:val="270"/>
        </w:trPr>
        <w:tc>
          <w:tcPr>
            <w:tcW w:w="817" w:type="dxa"/>
            <w:vMerge/>
          </w:tcPr>
          <w:p w:rsidR="00F64257" w:rsidRPr="003D63EB" w:rsidRDefault="00F64257" w:rsidP="00F64257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F64257" w:rsidRPr="003D63EB" w:rsidRDefault="00F64257" w:rsidP="00F64257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F64257" w:rsidRPr="003D63EB" w:rsidRDefault="00F64257" w:rsidP="00F64257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F64257" w:rsidRPr="003D63EB" w:rsidRDefault="00F64257" w:rsidP="00F64257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2020 год</w:t>
            </w:r>
          </w:p>
        </w:tc>
        <w:tc>
          <w:tcPr>
            <w:tcW w:w="1162" w:type="dxa"/>
          </w:tcPr>
          <w:p w:rsidR="00F64257" w:rsidRPr="003D63EB" w:rsidRDefault="00CB44BE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2400,0</w:t>
            </w:r>
          </w:p>
        </w:tc>
        <w:tc>
          <w:tcPr>
            <w:tcW w:w="1106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F64257" w:rsidRPr="003D63EB" w:rsidRDefault="00CB44BE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2400,0</w:t>
            </w:r>
          </w:p>
        </w:tc>
        <w:tc>
          <w:tcPr>
            <w:tcW w:w="1418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F64257" w:rsidRPr="003D63EB" w:rsidRDefault="00F64257" w:rsidP="00F64257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F64257" w:rsidRPr="003D63EB" w:rsidRDefault="00F64257" w:rsidP="00F64257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rPr>
          <w:trHeight w:val="270"/>
        </w:trPr>
        <w:tc>
          <w:tcPr>
            <w:tcW w:w="817" w:type="dxa"/>
            <w:vMerge/>
          </w:tcPr>
          <w:p w:rsidR="00F64257" w:rsidRPr="003D63EB" w:rsidRDefault="00F64257" w:rsidP="00F64257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F64257" w:rsidRPr="003D63EB" w:rsidRDefault="00F64257" w:rsidP="00F64257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F64257" w:rsidRPr="003D63EB" w:rsidRDefault="00F64257" w:rsidP="00F64257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F64257" w:rsidRPr="003D63EB" w:rsidRDefault="00F64257" w:rsidP="00F64257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2021 год</w:t>
            </w:r>
          </w:p>
        </w:tc>
        <w:tc>
          <w:tcPr>
            <w:tcW w:w="1162" w:type="dxa"/>
          </w:tcPr>
          <w:p w:rsidR="00F64257" w:rsidRPr="003D63EB" w:rsidRDefault="00CB44BE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F64257" w:rsidRPr="003D63EB" w:rsidRDefault="00CB44BE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F64257" w:rsidRPr="003D63EB" w:rsidRDefault="00F64257" w:rsidP="00F64257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F64257" w:rsidRPr="003D63EB" w:rsidRDefault="00F64257" w:rsidP="00F64257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rPr>
          <w:trHeight w:val="360"/>
        </w:trPr>
        <w:tc>
          <w:tcPr>
            <w:tcW w:w="817" w:type="dxa"/>
            <w:vMerge/>
          </w:tcPr>
          <w:p w:rsidR="00F64257" w:rsidRPr="003D63EB" w:rsidRDefault="00F64257" w:rsidP="00F64257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F64257" w:rsidRPr="003D63EB" w:rsidRDefault="00F64257" w:rsidP="00F64257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F64257" w:rsidRPr="003D63EB" w:rsidRDefault="00F64257" w:rsidP="00F64257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F64257" w:rsidRPr="003D63EB" w:rsidRDefault="00F64257" w:rsidP="00F64257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2022 год</w:t>
            </w:r>
          </w:p>
        </w:tc>
        <w:tc>
          <w:tcPr>
            <w:tcW w:w="1162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F64257" w:rsidRPr="003D63EB" w:rsidRDefault="00F64257" w:rsidP="00F64257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F64257" w:rsidRPr="003D63EB" w:rsidRDefault="00F64257" w:rsidP="00F64257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rPr>
          <w:trHeight w:val="736"/>
        </w:trPr>
        <w:tc>
          <w:tcPr>
            <w:tcW w:w="817" w:type="dxa"/>
            <w:vMerge/>
          </w:tcPr>
          <w:p w:rsidR="00F64257" w:rsidRPr="003D63EB" w:rsidRDefault="00F64257" w:rsidP="00F64257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F64257" w:rsidRPr="003D63EB" w:rsidRDefault="00F64257" w:rsidP="00F64257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F64257" w:rsidRPr="003D63EB" w:rsidRDefault="00F64257" w:rsidP="00F64257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F64257" w:rsidRPr="003D63EB" w:rsidRDefault="00F64257" w:rsidP="00F64257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Всего</w:t>
            </w:r>
          </w:p>
        </w:tc>
        <w:tc>
          <w:tcPr>
            <w:tcW w:w="1162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2400,0</w:t>
            </w:r>
          </w:p>
        </w:tc>
        <w:tc>
          <w:tcPr>
            <w:tcW w:w="1106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2400,0</w:t>
            </w:r>
          </w:p>
        </w:tc>
        <w:tc>
          <w:tcPr>
            <w:tcW w:w="1418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F64257" w:rsidRPr="003D63EB" w:rsidRDefault="00F64257" w:rsidP="00F64257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F64257" w:rsidRPr="003D63EB" w:rsidRDefault="00F64257" w:rsidP="00F64257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rPr>
          <w:trHeight w:val="283"/>
        </w:trPr>
        <w:tc>
          <w:tcPr>
            <w:tcW w:w="817" w:type="dxa"/>
            <w:vMerge w:val="restart"/>
          </w:tcPr>
          <w:p w:rsidR="00F64257" w:rsidRPr="003D63EB" w:rsidRDefault="00D900FD" w:rsidP="00F64257">
            <w:pPr>
              <w:jc w:val="center"/>
              <w:outlineLvl w:val="0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lastRenderedPageBreak/>
              <w:t>1.1.38</w:t>
            </w:r>
          </w:p>
        </w:tc>
        <w:tc>
          <w:tcPr>
            <w:tcW w:w="2835" w:type="dxa"/>
            <w:vMerge w:val="restart"/>
          </w:tcPr>
          <w:p w:rsidR="00F64257" w:rsidRPr="003D63EB" w:rsidRDefault="00F64257" w:rsidP="00F64257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Разработка проектно-сметной документации на строительство детского сада в станице Тамань</w:t>
            </w:r>
          </w:p>
          <w:p w:rsidR="00F64257" w:rsidRPr="003D63EB" w:rsidRDefault="00F64257" w:rsidP="00F64257">
            <w:pPr>
              <w:rPr>
                <w:sz w:val="24"/>
                <w:szCs w:val="24"/>
              </w:rPr>
            </w:pPr>
          </w:p>
          <w:p w:rsidR="00F64257" w:rsidRPr="003D63EB" w:rsidRDefault="00F64257" w:rsidP="00F64257">
            <w:pPr>
              <w:rPr>
                <w:sz w:val="24"/>
                <w:szCs w:val="24"/>
              </w:rPr>
            </w:pPr>
          </w:p>
          <w:p w:rsidR="00F64257" w:rsidRPr="003D63EB" w:rsidRDefault="00F64257" w:rsidP="00F64257">
            <w:pPr>
              <w:rPr>
                <w:sz w:val="24"/>
                <w:szCs w:val="24"/>
              </w:rPr>
            </w:pPr>
          </w:p>
          <w:p w:rsidR="00F64257" w:rsidRPr="003D63EB" w:rsidRDefault="00F64257" w:rsidP="00F64257">
            <w:pPr>
              <w:rPr>
                <w:sz w:val="24"/>
                <w:szCs w:val="24"/>
              </w:rPr>
            </w:pPr>
          </w:p>
          <w:p w:rsidR="00F64257" w:rsidRPr="003D63EB" w:rsidRDefault="00F64257" w:rsidP="00F64257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 w:val="restart"/>
          </w:tcPr>
          <w:p w:rsidR="00F64257" w:rsidRPr="003D63EB" w:rsidRDefault="00F64257" w:rsidP="00F64257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F64257" w:rsidRPr="003D63EB" w:rsidRDefault="00F64257" w:rsidP="00F64257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2016 год</w:t>
            </w:r>
          </w:p>
        </w:tc>
        <w:tc>
          <w:tcPr>
            <w:tcW w:w="1162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 w:val="restart"/>
          </w:tcPr>
          <w:p w:rsidR="00F64257" w:rsidRPr="003D63EB" w:rsidRDefault="00F64257" w:rsidP="00F64257">
            <w:pPr>
              <w:jc w:val="center"/>
              <w:outlineLvl w:val="0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Разработка ПСД на строительство здания детского сада</w:t>
            </w:r>
            <w:r w:rsidR="00A62B9C">
              <w:rPr>
                <w:sz w:val="24"/>
                <w:szCs w:val="24"/>
              </w:rPr>
              <w:t>, предпроектное сопровождение</w:t>
            </w:r>
          </w:p>
        </w:tc>
        <w:tc>
          <w:tcPr>
            <w:tcW w:w="1559" w:type="dxa"/>
            <w:vMerge w:val="restart"/>
          </w:tcPr>
          <w:p w:rsidR="00F64257" w:rsidRPr="003D63EB" w:rsidRDefault="00F64257" w:rsidP="00F64257">
            <w:pPr>
              <w:jc w:val="center"/>
              <w:outlineLvl w:val="0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Администрация муниципального образования Темрюкский район, управление капиталь</w:t>
            </w:r>
            <w:r w:rsidR="00B21CEC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ного строитель</w:t>
            </w:r>
            <w:r w:rsidR="00B21CEC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ства и топливно-энергетического комплекса</w:t>
            </w:r>
          </w:p>
        </w:tc>
      </w:tr>
      <w:tr w:rsidR="00461A6D" w:rsidRPr="003D63EB" w:rsidTr="007B2D37">
        <w:trPr>
          <w:trHeight w:val="283"/>
        </w:trPr>
        <w:tc>
          <w:tcPr>
            <w:tcW w:w="817" w:type="dxa"/>
            <w:vMerge/>
          </w:tcPr>
          <w:p w:rsidR="00F64257" w:rsidRPr="003D63EB" w:rsidRDefault="00F64257" w:rsidP="00F64257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F64257" w:rsidRPr="003D63EB" w:rsidRDefault="00F64257" w:rsidP="00F64257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F64257" w:rsidRPr="003D63EB" w:rsidRDefault="00F64257" w:rsidP="00F64257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F64257" w:rsidRPr="003D63EB" w:rsidRDefault="00F64257" w:rsidP="00F64257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2017 год</w:t>
            </w:r>
          </w:p>
        </w:tc>
        <w:tc>
          <w:tcPr>
            <w:tcW w:w="1162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F64257" w:rsidRPr="003D63EB" w:rsidRDefault="00F64257" w:rsidP="00F64257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F64257" w:rsidRPr="003D63EB" w:rsidRDefault="00F64257" w:rsidP="00F64257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rPr>
          <w:trHeight w:val="195"/>
        </w:trPr>
        <w:tc>
          <w:tcPr>
            <w:tcW w:w="817" w:type="dxa"/>
            <w:vMerge/>
          </w:tcPr>
          <w:p w:rsidR="00F64257" w:rsidRPr="003D63EB" w:rsidRDefault="00F64257" w:rsidP="00F64257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F64257" w:rsidRPr="003D63EB" w:rsidRDefault="00F64257" w:rsidP="00F64257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F64257" w:rsidRPr="003D63EB" w:rsidRDefault="00F64257" w:rsidP="00F64257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F64257" w:rsidRPr="003D63EB" w:rsidRDefault="00F64257" w:rsidP="00F64257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2018 год</w:t>
            </w:r>
          </w:p>
        </w:tc>
        <w:tc>
          <w:tcPr>
            <w:tcW w:w="1162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F64257" w:rsidRPr="003D63EB" w:rsidRDefault="00F64257" w:rsidP="00F64257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F64257" w:rsidRPr="003D63EB" w:rsidRDefault="00F64257" w:rsidP="00F64257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BF036C">
        <w:trPr>
          <w:trHeight w:val="220"/>
        </w:trPr>
        <w:tc>
          <w:tcPr>
            <w:tcW w:w="817" w:type="dxa"/>
            <w:vMerge/>
          </w:tcPr>
          <w:p w:rsidR="00F64257" w:rsidRPr="003D63EB" w:rsidRDefault="00F64257" w:rsidP="00F64257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F64257" w:rsidRPr="003D63EB" w:rsidRDefault="00F64257" w:rsidP="00F64257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F64257" w:rsidRPr="003D63EB" w:rsidRDefault="00F64257" w:rsidP="00F64257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F64257" w:rsidRPr="003D63EB" w:rsidRDefault="00F64257" w:rsidP="00F64257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2019 год</w:t>
            </w:r>
          </w:p>
        </w:tc>
        <w:tc>
          <w:tcPr>
            <w:tcW w:w="1162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F64257" w:rsidRPr="003D63EB" w:rsidRDefault="00F64257" w:rsidP="00F64257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F64257" w:rsidRPr="003D63EB" w:rsidRDefault="00F64257" w:rsidP="00F64257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rPr>
          <w:trHeight w:val="300"/>
        </w:trPr>
        <w:tc>
          <w:tcPr>
            <w:tcW w:w="817" w:type="dxa"/>
            <w:vMerge/>
          </w:tcPr>
          <w:p w:rsidR="00F64257" w:rsidRPr="003D63EB" w:rsidRDefault="00F64257" w:rsidP="00F64257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F64257" w:rsidRPr="003D63EB" w:rsidRDefault="00F64257" w:rsidP="00F64257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F64257" w:rsidRPr="003D63EB" w:rsidRDefault="00F64257" w:rsidP="00F64257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F64257" w:rsidRPr="003D63EB" w:rsidRDefault="00F64257" w:rsidP="00F64257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2020 год</w:t>
            </w:r>
          </w:p>
        </w:tc>
        <w:tc>
          <w:tcPr>
            <w:tcW w:w="1162" w:type="dxa"/>
          </w:tcPr>
          <w:p w:rsidR="00F64257" w:rsidRPr="003D63EB" w:rsidRDefault="00A62B9C" w:rsidP="00F642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F64257" w:rsidRPr="003D63EB">
              <w:rPr>
                <w:sz w:val="24"/>
                <w:szCs w:val="24"/>
              </w:rPr>
              <w:t>000,0</w:t>
            </w:r>
          </w:p>
        </w:tc>
        <w:tc>
          <w:tcPr>
            <w:tcW w:w="1106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F64257" w:rsidRPr="003D63EB" w:rsidRDefault="00A62B9C" w:rsidP="00F642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F64257" w:rsidRPr="003D63EB">
              <w:rPr>
                <w:sz w:val="24"/>
                <w:szCs w:val="24"/>
              </w:rPr>
              <w:t>000,0</w:t>
            </w:r>
          </w:p>
        </w:tc>
        <w:tc>
          <w:tcPr>
            <w:tcW w:w="1418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F64257" w:rsidRPr="003D63EB" w:rsidRDefault="00F64257" w:rsidP="00F64257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F64257" w:rsidRPr="003D63EB" w:rsidRDefault="00F64257" w:rsidP="00F64257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rPr>
          <w:trHeight w:val="180"/>
        </w:trPr>
        <w:tc>
          <w:tcPr>
            <w:tcW w:w="817" w:type="dxa"/>
            <w:vMerge/>
          </w:tcPr>
          <w:p w:rsidR="00F64257" w:rsidRPr="003D63EB" w:rsidRDefault="00F64257" w:rsidP="00F64257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F64257" w:rsidRPr="003D63EB" w:rsidRDefault="00F64257" w:rsidP="00F64257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F64257" w:rsidRPr="003D63EB" w:rsidRDefault="00F64257" w:rsidP="00F64257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F64257" w:rsidRPr="003D63EB" w:rsidRDefault="00F64257" w:rsidP="00F64257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2021 год</w:t>
            </w:r>
          </w:p>
        </w:tc>
        <w:tc>
          <w:tcPr>
            <w:tcW w:w="1162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F64257" w:rsidRPr="003D63EB" w:rsidRDefault="00F64257" w:rsidP="00F64257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F64257" w:rsidRPr="003D63EB" w:rsidRDefault="00F64257" w:rsidP="00F64257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rPr>
          <w:trHeight w:val="300"/>
        </w:trPr>
        <w:tc>
          <w:tcPr>
            <w:tcW w:w="817" w:type="dxa"/>
            <w:vMerge/>
          </w:tcPr>
          <w:p w:rsidR="00F64257" w:rsidRPr="003D63EB" w:rsidRDefault="00F64257" w:rsidP="00F64257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F64257" w:rsidRPr="003D63EB" w:rsidRDefault="00F64257" w:rsidP="00F64257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F64257" w:rsidRPr="003D63EB" w:rsidRDefault="00F64257" w:rsidP="00F64257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F64257" w:rsidRPr="003D63EB" w:rsidRDefault="00F64257" w:rsidP="00F64257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2022 год</w:t>
            </w:r>
          </w:p>
        </w:tc>
        <w:tc>
          <w:tcPr>
            <w:tcW w:w="1162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F64257" w:rsidRPr="003D63EB" w:rsidRDefault="00F64257" w:rsidP="00F64257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F64257" w:rsidRPr="003D63EB" w:rsidRDefault="00F64257" w:rsidP="00F64257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rPr>
          <w:trHeight w:val="240"/>
        </w:trPr>
        <w:tc>
          <w:tcPr>
            <w:tcW w:w="817" w:type="dxa"/>
            <w:vMerge/>
          </w:tcPr>
          <w:p w:rsidR="00F64257" w:rsidRPr="003D63EB" w:rsidRDefault="00F64257" w:rsidP="00F64257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F64257" w:rsidRPr="003D63EB" w:rsidRDefault="00F64257" w:rsidP="00F64257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F64257" w:rsidRPr="003D63EB" w:rsidRDefault="00F64257" w:rsidP="00F64257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F64257" w:rsidRPr="003D63EB" w:rsidRDefault="00F64257" w:rsidP="00F64257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Всего</w:t>
            </w:r>
          </w:p>
        </w:tc>
        <w:tc>
          <w:tcPr>
            <w:tcW w:w="1162" w:type="dxa"/>
          </w:tcPr>
          <w:p w:rsidR="00F64257" w:rsidRPr="003D63EB" w:rsidRDefault="00A62B9C" w:rsidP="00F642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F64257" w:rsidRPr="003D63EB">
              <w:rPr>
                <w:sz w:val="24"/>
                <w:szCs w:val="24"/>
              </w:rPr>
              <w:t>000,0</w:t>
            </w:r>
          </w:p>
        </w:tc>
        <w:tc>
          <w:tcPr>
            <w:tcW w:w="1106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F64257" w:rsidRPr="003D63EB" w:rsidRDefault="00A62B9C" w:rsidP="00F642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F64257" w:rsidRPr="003D63EB">
              <w:rPr>
                <w:sz w:val="24"/>
                <w:szCs w:val="24"/>
              </w:rPr>
              <w:t>000,0</w:t>
            </w:r>
          </w:p>
        </w:tc>
        <w:tc>
          <w:tcPr>
            <w:tcW w:w="1418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F64257" w:rsidRPr="003D63EB" w:rsidRDefault="00F64257" w:rsidP="00F64257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F64257" w:rsidRPr="003D63EB" w:rsidRDefault="00F64257" w:rsidP="00F64257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</w:tcPr>
          <w:p w:rsidR="007F0674" w:rsidRPr="003D63EB" w:rsidRDefault="007F0674" w:rsidP="007F0674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1.2</w:t>
            </w:r>
          </w:p>
        </w:tc>
        <w:tc>
          <w:tcPr>
            <w:tcW w:w="2835" w:type="dxa"/>
          </w:tcPr>
          <w:p w:rsidR="007F0674" w:rsidRPr="003D63EB" w:rsidRDefault="007F0674" w:rsidP="007F0674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Задача 1.2</w:t>
            </w:r>
          </w:p>
        </w:tc>
        <w:tc>
          <w:tcPr>
            <w:tcW w:w="10802" w:type="dxa"/>
            <w:gridSpan w:val="9"/>
          </w:tcPr>
          <w:p w:rsidR="007F0674" w:rsidRPr="003D63EB" w:rsidRDefault="00D900FD" w:rsidP="007F0674">
            <w:pPr>
              <w:jc w:val="both"/>
              <w:outlineLvl w:val="0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Выполнение бюджетной сметы МКУ «ЕСЗ»</w:t>
            </w:r>
          </w:p>
        </w:tc>
      </w:tr>
      <w:tr w:rsidR="00461A6D" w:rsidRPr="003D63EB" w:rsidTr="007B2D37">
        <w:tc>
          <w:tcPr>
            <w:tcW w:w="817" w:type="dxa"/>
            <w:vMerge w:val="restart"/>
          </w:tcPr>
          <w:p w:rsidR="007F0674" w:rsidRPr="003D63EB" w:rsidRDefault="007F0674" w:rsidP="007F0674">
            <w:pPr>
              <w:jc w:val="center"/>
              <w:outlineLvl w:val="0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1.2.1</w:t>
            </w:r>
          </w:p>
        </w:tc>
        <w:tc>
          <w:tcPr>
            <w:tcW w:w="2835" w:type="dxa"/>
            <w:vMerge w:val="restart"/>
          </w:tcPr>
          <w:p w:rsidR="007F0674" w:rsidRPr="003D63EB" w:rsidRDefault="007F0674" w:rsidP="007F0674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 xml:space="preserve">Финансовое </w:t>
            </w:r>
          </w:p>
          <w:p w:rsidR="007F0674" w:rsidRPr="003D63EB" w:rsidRDefault="007F0674" w:rsidP="007F0674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обеспечение деятельности МКУ «ЕСЗ»</w:t>
            </w:r>
          </w:p>
          <w:p w:rsidR="007F0674" w:rsidRPr="003D63EB" w:rsidRDefault="007F0674" w:rsidP="007F0674">
            <w:pPr>
              <w:rPr>
                <w:sz w:val="24"/>
                <w:szCs w:val="24"/>
              </w:rPr>
            </w:pPr>
          </w:p>
          <w:p w:rsidR="007F0674" w:rsidRPr="003D63EB" w:rsidRDefault="007F0674" w:rsidP="007F0674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 w:val="restart"/>
          </w:tcPr>
          <w:p w:rsidR="007F0674" w:rsidRPr="003D63EB" w:rsidRDefault="007F0674" w:rsidP="007F067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7F0674" w:rsidRPr="003D63EB" w:rsidRDefault="007F0674" w:rsidP="007F0674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2016 год</w:t>
            </w:r>
          </w:p>
        </w:tc>
        <w:tc>
          <w:tcPr>
            <w:tcW w:w="1162" w:type="dxa"/>
          </w:tcPr>
          <w:p w:rsidR="007F0674" w:rsidRPr="003D63EB" w:rsidRDefault="007F0674" w:rsidP="007F0674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8620,0</w:t>
            </w:r>
          </w:p>
        </w:tc>
        <w:tc>
          <w:tcPr>
            <w:tcW w:w="1106" w:type="dxa"/>
          </w:tcPr>
          <w:p w:rsidR="007F0674" w:rsidRPr="003D63EB" w:rsidRDefault="007F0674" w:rsidP="007F0674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7F0674" w:rsidRPr="003D63EB" w:rsidRDefault="007F0674" w:rsidP="007F0674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7F0674" w:rsidRPr="003D63EB" w:rsidRDefault="007F0674" w:rsidP="007F0674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8620,0</w:t>
            </w:r>
          </w:p>
        </w:tc>
        <w:tc>
          <w:tcPr>
            <w:tcW w:w="1418" w:type="dxa"/>
          </w:tcPr>
          <w:p w:rsidR="007F0674" w:rsidRPr="003D63EB" w:rsidRDefault="007F0674" w:rsidP="007F0674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 w:val="restart"/>
          </w:tcPr>
          <w:p w:rsidR="007F0674" w:rsidRPr="003D63EB" w:rsidRDefault="007F0674" w:rsidP="007F0674">
            <w:pPr>
              <w:jc w:val="center"/>
              <w:outlineLvl w:val="0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Обеспечение деятельности 100%</w:t>
            </w:r>
          </w:p>
        </w:tc>
        <w:tc>
          <w:tcPr>
            <w:tcW w:w="1559" w:type="dxa"/>
            <w:vMerge w:val="restart"/>
          </w:tcPr>
          <w:p w:rsidR="007F0674" w:rsidRPr="003D63EB" w:rsidRDefault="007F0674" w:rsidP="007F0674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Администрация муниципального образования Темрюкский район, МКУ «ЕСЗ»</w:t>
            </w:r>
          </w:p>
        </w:tc>
      </w:tr>
      <w:tr w:rsidR="00461A6D" w:rsidRPr="003D63EB" w:rsidTr="007B2D37">
        <w:tc>
          <w:tcPr>
            <w:tcW w:w="817" w:type="dxa"/>
            <w:vMerge/>
          </w:tcPr>
          <w:p w:rsidR="007F0674" w:rsidRPr="003D63EB" w:rsidRDefault="007F0674" w:rsidP="007F067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7F0674" w:rsidRPr="003D63EB" w:rsidRDefault="007F0674" w:rsidP="007F067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7F0674" w:rsidRPr="003D63EB" w:rsidRDefault="007F0674" w:rsidP="007F067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7F0674" w:rsidRPr="003D63EB" w:rsidRDefault="007F0674" w:rsidP="007F0674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2017 год</w:t>
            </w:r>
          </w:p>
        </w:tc>
        <w:tc>
          <w:tcPr>
            <w:tcW w:w="1162" w:type="dxa"/>
          </w:tcPr>
          <w:p w:rsidR="007F0674" w:rsidRPr="003D63EB" w:rsidRDefault="007F0674" w:rsidP="007F0674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10359,7</w:t>
            </w:r>
          </w:p>
        </w:tc>
        <w:tc>
          <w:tcPr>
            <w:tcW w:w="1106" w:type="dxa"/>
          </w:tcPr>
          <w:p w:rsidR="007F0674" w:rsidRPr="003D63EB" w:rsidRDefault="007F0674" w:rsidP="007F0674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7F0674" w:rsidRPr="003D63EB" w:rsidRDefault="007F0674" w:rsidP="007F0674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7F0674" w:rsidRPr="003D63EB" w:rsidRDefault="007F0674" w:rsidP="007F0674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10359,7</w:t>
            </w:r>
          </w:p>
        </w:tc>
        <w:tc>
          <w:tcPr>
            <w:tcW w:w="1418" w:type="dxa"/>
          </w:tcPr>
          <w:p w:rsidR="007F0674" w:rsidRPr="003D63EB" w:rsidRDefault="007F0674" w:rsidP="007F0674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7F0674" w:rsidRPr="003D63EB" w:rsidRDefault="007F0674" w:rsidP="007F067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7F0674" w:rsidRPr="003D63EB" w:rsidRDefault="007F0674" w:rsidP="007F0674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7F0674" w:rsidRPr="003D63EB" w:rsidRDefault="007F0674" w:rsidP="007F067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7F0674" w:rsidRPr="003D63EB" w:rsidRDefault="007F0674" w:rsidP="007F067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7F0674" w:rsidRPr="003D63EB" w:rsidRDefault="007F0674" w:rsidP="007F067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7F0674" w:rsidRPr="003D63EB" w:rsidRDefault="007F0674" w:rsidP="007F0674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2018 год</w:t>
            </w:r>
          </w:p>
        </w:tc>
        <w:tc>
          <w:tcPr>
            <w:tcW w:w="1162" w:type="dxa"/>
          </w:tcPr>
          <w:p w:rsidR="007F0674" w:rsidRPr="00E96139" w:rsidRDefault="007F0674" w:rsidP="007F0674">
            <w:pPr>
              <w:jc w:val="center"/>
              <w:rPr>
                <w:sz w:val="24"/>
                <w:szCs w:val="24"/>
              </w:rPr>
            </w:pPr>
            <w:r w:rsidRPr="00E96139">
              <w:rPr>
                <w:sz w:val="24"/>
                <w:szCs w:val="24"/>
              </w:rPr>
              <w:t>12367,9</w:t>
            </w:r>
          </w:p>
        </w:tc>
        <w:tc>
          <w:tcPr>
            <w:tcW w:w="1106" w:type="dxa"/>
          </w:tcPr>
          <w:p w:rsidR="007F0674" w:rsidRPr="00E96139" w:rsidRDefault="007F0674" w:rsidP="007F0674">
            <w:pPr>
              <w:jc w:val="center"/>
              <w:rPr>
                <w:sz w:val="24"/>
                <w:szCs w:val="24"/>
              </w:rPr>
            </w:pPr>
            <w:r w:rsidRPr="00E96139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7F0674" w:rsidRPr="00E96139" w:rsidRDefault="007F0674" w:rsidP="007F0674">
            <w:pPr>
              <w:jc w:val="center"/>
              <w:rPr>
                <w:sz w:val="24"/>
                <w:szCs w:val="24"/>
              </w:rPr>
            </w:pPr>
            <w:r w:rsidRPr="00E96139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7F0674" w:rsidRPr="00E96139" w:rsidRDefault="007F0674" w:rsidP="007F0674">
            <w:pPr>
              <w:jc w:val="center"/>
              <w:rPr>
                <w:sz w:val="24"/>
                <w:szCs w:val="24"/>
              </w:rPr>
            </w:pPr>
            <w:r w:rsidRPr="00E96139">
              <w:rPr>
                <w:sz w:val="24"/>
                <w:szCs w:val="24"/>
              </w:rPr>
              <w:t>12367,9</w:t>
            </w:r>
          </w:p>
        </w:tc>
        <w:tc>
          <w:tcPr>
            <w:tcW w:w="1418" w:type="dxa"/>
          </w:tcPr>
          <w:p w:rsidR="007F0674" w:rsidRPr="003D63EB" w:rsidRDefault="007F0674" w:rsidP="007F0674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7F0674" w:rsidRPr="003D63EB" w:rsidRDefault="007F0674" w:rsidP="007F067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7F0674" w:rsidRPr="003D63EB" w:rsidRDefault="007F0674" w:rsidP="007F0674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7F0674" w:rsidRPr="003D63EB" w:rsidRDefault="007F0674" w:rsidP="007F067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7F0674" w:rsidRPr="003D63EB" w:rsidRDefault="007F0674" w:rsidP="007F067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7F0674" w:rsidRPr="003D63EB" w:rsidRDefault="007F0674" w:rsidP="007F067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7F0674" w:rsidRPr="003D63EB" w:rsidRDefault="007F0674" w:rsidP="007F0674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2019 год</w:t>
            </w:r>
          </w:p>
        </w:tc>
        <w:tc>
          <w:tcPr>
            <w:tcW w:w="1162" w:type="dxa"/>
          </w:tcPr>
          <w:p w:rsidR="007F0674" w:rsidRPr="00C10FA1" w:rsidRDefault="00CA7AE4" w:rsidP="007F0674">
            <w:pPr>
              <w:jc w:val="center"/>
              <w:rPr>
                <w:sz w:val="24"/>
                <w:szCs w:val="24"/>
              </w:rPr>
            </w:pPr>
            <w:r w:rsidRPr="00C10FA1">
              <w:rPr>
                <w:sz w:val="24"/>
                <w:szCs w:val="24"/>
              </w:rPr>
              <w:t>1184</w:t>
            </w:r>
            <w:r w:rsidR="007F0674" w:rsidRPr="00C10FA1">
              <w:rPr>
                <w:sz w:val="24"/>
                <w:szCs w:val="24"/>
              </w:rPr>
              <w:t>4,1</w:t>
            </w:r>
          </w:p>
        </w:tc>
        <w:tc>
          <w:tcPr>
            <w:tcW w:w="1106" w:type="dxa"/>
          </w:tcPr>
          <w:p w:rsidR="007F0674" w:rsidRPr="00C10FA1" w:rsidRDefault="007F0674" w:rsidP="007F0674">
            <w:pPr>
              <w:jc w:val="center"/>
              <w:rPr>
                <w:sz w:val="24"/>
                <w:szCs w:val="24"/>
              </w:rPr>
            </w:pPr>
            <w:r w:rsidRPr="00C10FA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7F0674" w:rsidRPr="00C10FA1" w:rsidRDefault="007F0674" w:rsidP="007F0674">
            <w:pPr>
              <w:jc w:val="center"/>
              <w:rPr>
                <w:sz w:val="24"/>
                <w:szCs w:val="24"/>
              </w:rPr>
            </w:pPr>
            <w:r w:rsidRPr="00C10FA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7F0674" w:rsidRPr="00C10FA1" w:rsidRDefault="00CA7AE4" w:rsidP="007F0674">
            <w:pPr>
              <w:jc w:val="center"/>
              <w:rPr>
                <w:sz w:val="24"/>
                <w:szCs w:val="24"/>
              </w:rPr>
            </w:pPr>
            <w:r w:rsidRPr="00C10FA1">
              <w:rPr>
                <w:sz w:val="24"/>
                <w:szCs w:val="24"/>
              </w:rPr>
              <w:t>1184</w:t>
            </w:r>
            <w:r w:rsidR="007F0674" w:rsidRPr="00C10FA1">
              <w:rPr>
                <w:sz w:val="24"/>
                <w:szCs w:val="24"/>
              </w:rPr>
              <w:t>4,1</w:t>
            </w:r>
          </w:p>
        </w:tc>
        <w:tc>
          <w:tcPr>
            <w:tcW w:w="1418" w:type="dxa"/>
          </w:tcPr>
          <w:p w:rsidR="007F0674" w:rsidRPr="003D63EB" w:rsidRDefault="007F0674" w:rsidP="007F0674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7F0674" w:rsidRPr="003D63EB" w:rsidRDefault="007F0674" w:rsidP="007F067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7F0674" w:rsidRPr="003D63EB" w:rsidRDefault="007F0674" w:rsidP="007F0674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CB44BE" w:rsidRPr="003D63EB" w:rsidRDefault="00CB44BE" w:rsidP="00CB44BE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B44BE" w:rsidRPr="003D63EB" w:rsidRDefault="00CB44BE" w:rsidP="00CB44BE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B44BE" w:rsidRPr="003D63EB" w:rsidRDefault="00CB44BE" w:rsidP="00CB44BE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B44BE" w:rsidRPr="003D63EB" w:rsidRDefault="00CB44BE" w:rsidP="00CB44BE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2020 год</w:t>
            </w:r>
          </w:p>
        </w:tc>
        <w:tc>
          <w:tcPr>
            <w:tcW w:w="1162" w:type="dxa"/>
          </w:tcPr>
          <w:p w:rsidR="00CB44BE" w:rsidRPr="003D63EB" w:rsidRDefault="003421E6" w:rsidP="003421E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12014,7</w:t>
            </w:r>
          </w:p>
        </w:tc>
        <w:tc>
          <w:tcPr>
            <w:tcW w:w="1106" w:type="dxa"/>
          </w:tcPr>
          <w:p w:rsidR="00CB44BE" w:rsidRPr="003D63EB" w:rsidRDefault="00CB44BE" w:rsidP="00CB44BE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B44BE" w:rsidRPr="003D63EB" w:rsidRDefault="00CB44BE" w:rsidP="00CB44BE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CB44BE" w:rsidRPr="003D63EB" w:rsidRDefault="003421E6" w:rsidP="003421E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12014,7</w:t>
            </w:r>
          </w:p>
        </w:tc>
        <w:tc>
          <w:tcPr>
            <w:tcW w:w="1418" w:type="dxa"/>
          </w:tcPr>
          <w:p w:rsidR="00CB44BE" w:rsidRPr="003D63EB" w:rsidRDefault="00CB44BE" w:rsidP="00CB44BE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CB44BE" w:rsidRPr="003D63EB" w:rsidRDefault="00CB44BE" w:rsidP="00CB44BE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CB44BE" w:rsidRPr="003D63EB" w:rsidRDefault="00CB44BE" w:rsidP="00CB44BE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CB44BE" w:rsidRPr="003D63EB" w:rsidRDefault="00CB44BE" w:rsidP="00CB44BE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B44BE" w:rsidRPr="003D63EB" w:rsidRDefault="00CB44BE" w:rsidP="00CB44BE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B44BE" w:rsidRPr="003D63EB" w:rsidRDefault="00CB44BE" w:rsidP="00CB44BE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B44BE" w:rsidRPr="003D63EB" w:rsidRDefault="00CB44BE" w:rsidP="00CB44BE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2021 год</w:t>
            </w:r>
          </w:p>
        </w:tc>
        <w:tc>
          <w:tcPr>
            <w:tcW w:w="1162" w:type="dxa"/>
          </w:tcPr>
          <w:p w:rsidR="00CB44BE" w:rsidRPr="003D63EB" w:rsidRDefault="00CB44BE" w:rsidP="00CB44BE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11565,1</w:t>
            </w:r>
          </w:p>
        </w:tc>
        <w:tc>
          <w:tcPr>
            <w:tcW w:w="1106" w:type="dxa"/>
          </w:tcPr>
          <w:p w:rsidR="00CB44BE" w:rsidRPr="003D63EB" w:rsidRDefault="00CB44BE" w:rsidP="00CB44BE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B44BE" w:rsidRPr="003D63EB" w:rsidRDefault="00CB44BE" w:rsidP="00CB44BE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CB44BE" w:rsidRPr="003D63EB" w:rsidRDefault="00CB44BE" w:rsidP="00CB44BE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11565,1</w:t>
            </w:r>
          </w:p>
        </w:tc>
        <w:tc>
          <w:tcPr>
            <w:tcW w:w="1418" w:type="dxa"/>
          </w:tcPr>
          <w:p w:rsidR="00CB44BE" w:rsidRPr="003D63EB" w:rsidRDefault="00CB44BE" w:rsidP="00CB44BE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CB44BE" w:rsidRPr="003D63EB" w:rsidRDefault="00CB44BE" w:rsidP="00CB44BE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CB44BE" w:rsidRPr="003D63EB" w:rsidRDefault="00CB44BE" w:rsidP="00CB44BE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CB44BE" w:rsidRPr="003D63EB" w:rsidRDefault="00CB44BE" w:rsidP="00CB44BE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B44BE" w:rsidRPr="003D63EB" w:rsidRDefault="00CB44BE" w:rsidP="00CB44BE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B44BE" w:rsidRPr="003D63EB" w:rsidRDefault="00CB44BE" w:rsidP="00CB44BE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B44BE" w:rsidRPr="003D63EB" w:rsidRDefault="00CB44BE" w:rsidP="00CB44BE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2022 год</w:t>
            </w:r>
          </w:p>
        </w:tc>
        <w:tc>
          <w:tcPr>
            <w:tcW w:w="1162" w:type="dxa"/>
          </w:tcPr>
          <w:p w:rsidR="00CB44BE" w:rsidRPr="003D63EB" w:rsidRDefault="00CB44BE" w:rsidP="00CB44BE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11570,8</w:t>
            </w:r>
          </w:p>
        </w:tc>
        <w:tc>
          <w:tcPr>
            <w:tcW w:w="1106" w:type="dxa"/>
          </w:tcPr>
          <w:p w:rsidR="00CB44BE" w:rsidRPr="003D63EB" w:rsidRDefault="00CB44BE" w:rsidP="00CB44BE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B44BE" w:rsidRPr="003D63EB" w:rsidRDefault="00CB44BE" w:rsidP="00CB44BE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CB44BE" w:rsidRPr="003D63EB" w:rsidRDefault="00CB44BE" w:rsidP="00CB44BE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11570,8</w:t>
            </w:r>
          </w:p>
        </w:tc>
        <w:tc>
          <w:tcPr>
            <w:tcW w:w="1418" w:type="dxa"/>
          </w:tcPr>
          <w:p w:rsidR="00CB44BE" w:rsidRPr="003D63EB" w:rsidRDefault="00CB44BE" w:rsidP="00CB44BE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CB44BE" w:rsidRPr="003D63EB" w:rsidRDefault="00CB44BE" w:rsidP="00CB44BE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CB44BE" w:rsidRPr="003D63EB" w:rsidRDefault="00CB44BE" w:rsidP="00CB44BE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7F0674" w:rsidRPr="003D63EB" w:rsidRDefault="007F0674" w:rsidP="007F067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7F0674" w:rsidRPr="003D63EB" w:rsidRDefault="007F0674" w:rsidP="007F067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7F0674" w:rsidRPr="003D63EB" w:rsidRDefault="007F0674" w:rsidP="007F067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7F0674" w:rsidRPr="003D63EB" w:rsidRDefault="007F0674" w:rsidP="007F0674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 xml:space="preserve">Всего </w:t>
            </w:r>
          </w:p>
        </w:tc>
        <w:tc>
          <w:tcPr>
            <w:tcW w:w="1162" w:type="dxa"/>
          </w:tcPr>
          <w:p w:rsidR="007F0674" w:rsidRPr="003D63EB" w:rsidRDefault="003421E6" w:rsidP="00C10FA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</w:t>
            </w:r>
            <w:r w:rsidR="00C10FA1">
              <w:rPr>
                <w:sz w:val="24"/>
                <w:szCs w:val="24"/>
              </w:rPr>
              <w:t>342,3</w:t>
            </w:r>
          </w:p>
        </w:tc>
        <w:tc>
          <w:tcPr>
            <w:tcW w:w="1106" w:type="dxa"/>
          </w:tcPr>
          <w:p w:rsidR="007F0674" w:rsidRPr="003D63EB" w:rsidRDefault="007F0674" w:rsidP="007F0674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7F0674" w:rsidRPr="003D63EB" w:rsidRDefault="007F0674" w:rsidP="007F0674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7F0674" w:rsidRPr="003D63EB" w:rsidRDefault="00C10FA1" w:rsidP="007F06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78342,3</w:t>
            </w:r>
          </w:p>
        </w:tc>
        <w:tc>
          <w:tcPr>
            <w:tcW w:w="1418" w:type="dxa"/>
          </w:tcPr>
          <w:p w:rsidR="007F0674" w:rsidRPr="003D63EB" w:rsidRDefault="007F0674" w:rsidP="007F0674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7F0674" w:rsidRPr="003D63EB" w:rsidRDefault="007F0674" w:rsidP="007F067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7F0674" w:rsidRPr="003D63EB" w:rsidRDefault="007F0674" w:rsidP="007F0674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 w:val="restart"/>
          </w:tcPr>
          <w:p w:rsidR="007F0674" w:rsidRPr="003D63EB" w:rsidRDefault="007F0674" w:rsidP="007F067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 w:val="restart"/>
          </w:tcPr>
          <w:p w:rsidR="007F0674" w:rsidRPr="003D63EB" w:rsidRDefault="007F0674" w:rsidP="007F0674">
            <w:pPr>
              <w:outlineLvl w:val="0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Итого</w:t>
            </w:r>
          </w:p>
        </w:tc>
        <w:tc>
          <w:tcPr>
            <w:tcW w:w="284" w:type="dxa"/>
            <w:vMerge w:val="restart"/>
          </w:tcPr>
          <w:p w:rsidR="007F0674" w:rsidRPr="003D63EB" w:rsidRDefault="007F0674" w:rsidP="007F067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7F0674" w:rsidRPr="003D63EB" w:rsidRDefault="007F0674" w:rsidP="007F0674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2016 год</w:t>
            </w:r>
          </w:p>
        </w:tc>
        <w:tc>
          <w:tcPr>
            <w:tcW w:w="1162" w:type="dxa"/>
          </w:tcPr>
          <w:p w:rsidR="007F0674" w:rsidRPr="003D63EB" w:rsidRDefault="007F0674" w:rsidP="007F0674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14140,4</w:t>
            </w:r>
          </w:p>
        </w:tc>
        <w:tc>
          <w:tcPr>
            <w:tcW w:w="1106" w:type="dxa"/>
          </w:tcPr>
          <w:p w:rsidR="007F0674" w:rsidRPr="003D63EB" w:rsidRDefault="007F0674" w:rsidP="007F0674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7F0674" w:rsidRPr="003D63EB" w:rsidRDefault="007F0674" w:rsidP="007F0674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7F0674" w:rsidRPr="003D63EB" w:rsidRDefault="007F0674" w:rsidP="007F0674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14140,4</w:t>
            </w:r>
          </w:p>
        </w:tc>
        <w:tc>
          <w:tcPr>
            <w:tcW w:w="1418" w:type="dxa"/>
          </w:tcPr>
          <w:p w:rsidR="007F0674" w:rsidRPr="003D63EB" w:rsidRDefault="007F0674" w:rsidP="007F0674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 w:val="restart"/>
          </w:tcPr>
          <w:p w:rsidR="007F0674" w:rsidRPr="003D63EB" w:rsidRDefault="007F0674" w:rsidP="007F0674">
            <w:pPr>
              <w:jc w:val="center"/>
              <w:outlineLvl w:val="0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х</w:t>
            </w:r>
          </w:p>
        </w:tc>
        <w:tc>
          <w:tcPr>
            <w:tcW w:w="1559" w:type="dxa"/>
            <w:vMerge w:val="restart"/>
          </w:tcPr>
          <w:p w:rsidR="007F0674" w:rsidRPr="003D63EB" w:rsidRDefault="007F0674" w:rsidP="007F0674">
            <w:pPr>
              <w:jc w:val="center"/>
              <w:outlineLvl w:val="0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х</w:t>
            </w:r>
          </w:p>
        </w:tc>
      </w:tr>
      <w:tr w:rsidR="00461A6D" w:rsidRPr="003D63EB" w:rsidTr="007B2D37">
        <w:tc>
          <w:tcPr>
            <w:tcW w:w="817" w:type="dxa"/>
            <w:vMerge/>
          </w:tcPr>
          <w:p w:rsidR="007F0674" w:rsidRPr="003D63EB" w:rsidRDefault="007F0674" w:rsidP="007F067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7F0674" w:rsidRPr="003D63EB" w:rsidRDefault="007F0674" w:rsidP="007F067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7F0674" w:rsidRPr="003D63EB" w:rsidRDefault="007F0674" w:rsidP="007F067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7F0674" w:rsidRPr="003D63EB" w:rsidRDefault="007F0674" w:rsidP="007F0674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 xml:space="preserve">2017 год </w:t>
            </w:r>
          </w:p>
        </w:tc>
        <w:tc>
          <w:tcPr>
            <w:tcW w:w="1162" w:type="dxa"/>
          </w:tcPr>
          <w:p w:rsidR="007F0674" w:rsidRPr="003D63EB" w:rsidRDefault="007F0674" w:rsidP="007F0674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14836,6</w:t>
            </w:r>
          </w:p>
        </w:tc>
        <w:tc>
          <w:tcPr>
            <w:tcW w:w="1106" w:type="dxa"/>
          </w:tcPr>
          <w:p w:rsidR="007F0674" w:rsidRPr="003D63EB" w:rsidRDefault="007F0674" w:rsidP="007F0674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7F0674" w:rsidRPr="003D63EB" w:rsidRDefault="007F0674" w:rsidP="007F0674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7F0674" w:rsidRPr="003D63EB" w:rsidRDefault="007F0674" w:rsidP="007F0674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14836,6</w:t>
            </w:r>
          </w:p>
        </w:tc>
        <w:tc>
          <w:tcPr>
            <w:tcW w:w="1418" w:type="dxa"/>
          </w:tcPr>
          <w:p w:rsidR="007F0674" w:rsidRPr="003D63EB" w:rsidRDefault="007F0674" w:rsidP="007F0674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7F0674" w:rsidRPr="003D63EB" w:rsidRDefault="007F0674" w:rsidP="007F067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7F0674" w:rsidRPr="003D63EB" w:rsidRDefault="007F0674" w:rsidP="007F0674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7F0674" w:rsidRPr="003D63EB" w:rsidRDefault="007F0674" w:rsidP="007F067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7F0674" w:rsidRPr="003D63EB" w:rsidRDefault="007F0674" w:rsidP="007F067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7F0674" w:rsidRPr="003D63EB" w:rsidRDefault="007F0674" w:rsidP="007F067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7F0674" w:rsidRPr="003D63EB" w:rsidRDefault="007F0674" w:rsidP="007F0674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2018 год</w:t>
            </w:r>
          </w:p>
        </w:tc>
        <w:tc>
          <w:tcPr>
            <w:tcW w:w="1162" w:type="dxa"/>
          </w:tcPr>
          <w:p w:rsidR="007F0674" w:rsidRPr="003D63EB" w:rsidRDefault="007F0674" w:rsidP="007F0674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43146,4</w:t>
            </w:r>
          </w:p>
        </w:tc>
        <w:tc>
          <w:tcPr>
            <w:tcW w:w="1106" w:type="dxa"/>
          </w:tcPr>
          <w:p w:rsidR="007F0674" w:rsidRPr="003D63EB" w:rsidRDefault="007F0674" w:rsidP="007F0674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7F0674" w:rsidRPr="003D63EB" w:rsidRDefault="007F0674" w:rsidP="007F0674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10000,0</w:t>
            </w:r>
          </w:p>
        </w:tc>
        <w:tc>
          <w:tcPr>
            <w:tcW w:w="1275" w:type="dxa"/>
          </w:tcPr>
          <w:p w:rsidR="007F0674" w:rsidRPr="003D63EB" w:rsidRDefault="007F0674" w:rsidP="007F0674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33146,4</w:t>
            </w:r>
          </w:p>
        </w:tc>
        <w:tc>
          <w:tcPr>
            <w:tcW w:w="1418" w:type="dxa"/>
          </w:tcPr>
          <w:p w:rsidR="007F0674" w:rsidRPr="003D63EB" w:rsidRDefault="007F0674" w:rsidP="007F0674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7F0674" w:rsidRPr="003D63EB" w:rsidRDefault="007F0674" w:rsidP="007F067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7F0674" w:rsidRPr="003D63EB" w:rsidRDefault="007F0674" w:rsidP="007F0674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7F0674" w:rsidRPr="003D63EB" w:rsidRDefault="007F0674" w:rsidP="007F067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7F0674" w:rsidRPr="003D63EB" w:rsidRDefault="007F0674" w:rsidP="007F067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7F0674" w:rsidRPr="003D63EB" w:rsidRDefault="007F0674" w:rsidP="007F067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7F0674" w:rsidRPr="003D63EB" w:rsidRDefault="007F0674" w:rsidP="007F0674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2019 год</w:t>
            </w:r>
          </w:p>
        </w:tc>
        <w:tc>
          <w:tcPr>
            <w:tcW w:w="1162" w:type="dxa"/>
          </w:tcPr>
          <w:p w:rsidR="007F0674" w:rsidRPr="003D63EB" w:rsidRDefault="00E96139" w:rsidP="00241C55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47193,5</w:t>
            </w:r>
          </w:p>
        </w:tc>
        <w:tc>
          <w:tcPr>
            <w:tcW w:w="1106" w:type="dxa"/>
          </w:tcPr>
          <w:p w:rsidR="007F0674" w:rsidRPr="003D63EB" w:rsidRDefault="007F0674" w:rsidP="007F0674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7F0674" w:rsidRPr="003D63EB" w:rsidRDefault="00890300" w:rsidP="007F06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9035,9</w:t>
            </w:r>
          </w:p>
        </w:tc>
        <w:tc>
          <w:tcPr>
            <w:tcW w:w="1275" w:type="dxa"/>
          </w:tcPr>
          <w:p w:rsidR="007F0674" w:rsidRPr="003D63EB" w:rsidRDefault="00E96139" w:rsidP="00C10FA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38157,6</w:t>
            </w:r>
          </w:p>
        </w:tc>
        <w:tc>
          <w:tcPr>
            <w:tcW w:w="1418" w:type="dxa"/>
          </w:tcPr>
          <w:p w:rsidR="007F0674" w:rsidRPr="003D63EB" w:rsidRDefault="007F0674" w:rsidP="007F0674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7F0674" w:rsidRPr="003D63EB" w:rsidRDefault="007F0674" w:rsidP="007F067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7F0674" w:rsidRPr="003D63EB" w:rsidRDefault="007F0674" w:rsidP="007F0674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7F0674" w:rsidRPr="003D63EB" w:rsidRDefault="007F0674" w:rsidP="007F067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7F0674" w:rsidRPr="003D63EB" w:rsidRDefault="007F0674" w:rsidP="007F067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7F0674" w:rsidRPr="003D63EB" w:rsidRDefault="007F0674" w:rsidP="007F067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7F0674" w:rsidRPr="003D63EB" w:rsidRDefault="007F0674" w:rsidP="007F0674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2020 год</w:t>
            </w:r>
          </w:p>
        </w:tc>
        <w:tc>
          <w:tcPr>
            <w:tcW w:w="1162" w:type="dxa"/>
          </w:tcPr>
          <w:p w:rsidR="007F0674" w:rsidRPr="003D63EB" w:rsidRDefault="00961E35" w:rsidP="007F06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81268,9</w:t>
            </w:r>
          </w:p>
        </w:tc>
        <w:tc>
          <w:tcPr>
            <w:tcW w:w="1106" w:type="dxa"/>
          </w:tcPr>
          <w:p w:rsidR="007F0674" w:rsidRPr="003D63EB" w:rsidRDefault="007F0674" w:rsidP="007F0674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7F0674" w:rsidRPr="003D63EB" w:rsidRDefault="00604779" w:rsidP="007F0674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31597,1</w:t>
            </w:r>
          </w:p>
        </w:tc>
        <w:tc>
          <w:tcPr>
            <w:tcW w:w="1275" w:type="dxa"/>
          </w:tcPr>
          <w:p w:rsidR="007F0674" w:rsidRPr="003D63EB" w:rsidRDefault="00F11E7A" w:rsidP="0032532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4967</w:t>
            </w:r>
            <w:bookmarkStart w:id="0" w:name="_GoBack"/>
            <w:bookmarkEnd w:id="0"/>
            <w:r w:rsidR="00325328">
              <w:rPr>
                <w:sz w:val="24"/>
                <w:szCs w:val="24"/>
              </w:rPr>
              <w:t>1,8</w:t>
            </w:r>
          </w:p>
        </w:tc>
        <w:tc>
          <w:tcPr>
            <w:tcW w:w="1418" w:type="dxa"/>
          </w:tcPr>
          <w:p w:rsidR="007F0674" w:rsidRPr="003D63EB" w:rsidRDefault="007F0674" w:rsidP="007F0674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7F0674" w:rsidRPr="003D63EB" w:rsidRDefault="007F0674" w:rsidP="007F067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7F0674" w:rsidRPr="003D63EB" w:rsidRDefault="007F0674" w:rsidP="007F0674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7F0674" w:rsidRPr="003D63EB" w:rsidRDefault="007F0674" w:rsidP="007F067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7F0674" w:rsidRPr="003D63EB" w:rsidRDefault="007F0674" w:rsidP="007F067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7F0674" w:rsidRPr="003D63EB" w:rsidRDefault="007F0674" w:rsidP="007F067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7F0674" w:rsidRPr="003D63EB" w:rsidRDefault="007F0674" w:rsidP="007F0674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2021 год</w:t>
            </w:r>
          </w:p>
        </w:tc>
        <w:tc>
          <w:tcPr>
            <w:tcW w:w="1162" w:type="dxa"/>
          </w:tcPr>
          <w:p w:rsidR="007F0674" w:rsidRPr="003D63EB" w:rsidRDefault="00CB44BE" w:rsidP="007F0674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18634,7</w:t>
            </w:r>
          </w:p>
        </w:tc>
        <w:tc>
          <w:tcPr>
            <w:tcW w:w="1106" w:type="dxa"/>
          </w:tcPr>
          <w:p w:rsidR="007F0674" w:rsidRPr="003D63EB" w:rsidRDefault="007F0674" w:rsidP="007F0674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7F0674" w:rsidRPr="003D63EB" w:rsidRDefault="005E4AEA" w:rsidP="007F0674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3702,1</w:t>
            </w:r>
          </w:p>
        </w:tc>
        <w:tc>
          <w:tcPr>
            <w:tcW w:w="1275" w:type="dxa"/>
          </w:tcPr>
          <w:p w:rsidR="007F0674" w:rsidRPr="003D63EB" w:rsidRDefault="00CB44BE" w:rsidP="007F0674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14932,6</w:t>
            </w:r>
          </w:p>
        </w:tc>
        <w:tc>
          <w:tcPr>
            <w:tcW w:w="1418" w:type="dxa"/>
          </w:tcPr>
          <w:p w:rsidR="007F0674" w:rsidRPr="003D63EB" w:rsidRDefault="007F0674" w:rsidP="007F0674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7F0674" w:rsidRPr="003D63EB" w:rsidRDefault="007F0674" w:rsidP="007F067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7F0674" w:rsidRPr="003D63EB" w:rsidRDefault="007F0674" w:rsidP="007F0674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7F0674" w:rsidRPr="003D63EB" w:rsidRDefault="007F0674" w:rsidP="007F067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7F0674" w:rsidRPr="003D63EB" w:rsidRDefault="007F0674" w:rsidP="007F067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7F0674" w:rsidRPr="003D63EB" w:rsidRDefault="007F0674" w:rsidP="007F067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7F0674" w:rsidRPr="003D63EB" w:rsidRDefault="007F0674" w:rsidP="007F0674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2022 год</w:t>
            </w:r>
          </w:p>
        </w:tc>
        <w:tc>
          <w:tcPr>
            <w:tcW w:w="1162" w:type="dxa"/>
          </w:tcPr>
          <w:p w:rsidR="007F0674" w:rsidRPr="003D63EB" w:rsidRDefault="00CB44BE" w:rsidP="007F0674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29938,3</w:t>
            </w:r>
          </w:p>
        </w:tc>
        <w:tc>
          <w:tcPr>
            <w:tcW w:w="1106" w:type="dxa"/>
          </w:tcPr>
          <w:p w:rsidR="007F0674" w:rsidRPr="003D63EB" w:rsidRDefault="007F0674" w:rsidP="007F0674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7F0674" w:rsidRPr="003D63EB" w:rsidRDefault="007F0674" w:rsidP="007F0674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15000,0</w:t>
            </w:r>
          </w:p>
        </w:tc>
        <w:tc>
          <w:tcPr>
            <w:tcW w:w="1275" w:type="dxa"/>
          </w:tcPr>
          <w:p w:rsidR="007F0674" w:rsidRPr="003D63EB" w:rsidRDefault="00CB44BE" w:rsidP="007F0674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14938,3</w:t>
            </w:r>
          </w:p>
        </w:tc>
        <w:tc>
          <w:tcPr>
            <w:tcW w:w="1418" w:type="dxa"/>
          </w:tcPr>
          <w:p w:rsidR="007F0674" w:rsidRPr="003D63EB" w:rsidRDefault="007F0674" w:rsidP="007F0674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7F0674" w:rsidRPr="003D63EB" w:rsidRDefault="007F0674" w:rsidP="007F067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7F0674" w:rsidRPr="003D63EB" w:rsidRDefault="007F0674" w:rsidP="007F0674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7F0674" w:rsidRPr="003D63EB" w:rsidRDefault="007F0674" w:rsidP="007F067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7F0674" w:rsidRPr="003D63EB" w:rsidRDefault="007F0674" w:rsidP="007F067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7F0674" w:rsidRPr="003D63EB" w:rsidRDefault="007F0674" w:rsidP="007F067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7F0674" w:rsidRPr="003D63EB" w:rsidRDefault="007F0674" w:rsidP="007F0674">
            <w:pPr>
              <w:rPr>
                <w:sz w:val="22"/>
                <w:szCs w:val="24"/>
              </w:rPr>
            </w:pPr>
            <w:r w:rsidRPr="003D63EB">
              <w:rPr>
                <w:sz w:val="24"/>
                <w:szCs w:val="24"/>
              </w:rPr>
              <w:t xml:space="preserve">Всего </w:t>
            </w:r>
          </w:p>
        </w:tc>
        <w:tc>
          <w:tcPr>
            <w:tcW w:w="1162" w:type="dxa"/>
          </w:tcPr>
          <w:p w:rsidR="007F0674" w:rsidRPr="003D63EB" w:rsidRDefault="00961E35" w:rsidP="001210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249158,8</w:t>
            </w:r>
          </w:p>
        </w:tc>
        <w:tc>
          <w:tcPr>
            <w:tcW w:w="1106" w:type="dxa"/>
          </w:tcPr>
          <w:p w:rsidR="007F0674" w:rsidRPr="003D63EB" w:rsidRDefault="007F0674" w:rsidP="007F0674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7F0674" w:rsidRPr="003D63EB" w:rsidRDefault="00890300" w:rsidP="007F0674">
            <w:pPr>
              <w:jc w:val="center"/>
              <w:rPr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69335,1</w:t>
            </w:r>
          </w:p>
        </w:tc>
        <w:tc>
          <w:tcPr>
            <w:tcW w:w="1275" w:type="dxa"/>
          </w:tcPr>
          <w:p w:rsidR="007F0674" w:rsidRPr="003D63EB" w:rsidRDefault="00325328" w:rsidP="00241C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179823,7</w:t>
            </w:r>
          </w:p>
        </w:tc>
        <w:tc>
          <w:tcPr>
            <w:tcW w:w="1418" w:type="dxa"/>
          </w:tcPr>
          <w:p w:rsidR="007F0674" w:rsidRPr="003D63EB" w:rsidRDefault="007F0674" w:rsidP="007F0674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7F0674" w:rsidRPr="003D63EB" w:rsidRDefault="007F0674" w:rsidP="007F067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7F0674" w:rsidRPr="003D63EB" w:rsidRDefault="007F0674" w:rsidP="007F0674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</w:tbl>
    <w:p w:rsidR="00E96FEB" w:rsidRPr="00461A6D" w:rsidRDefault="006641A0">
      <w:pPr>
        <w:rPr>
          <w:sz w:val="28"/>
          <w:szCs w:val="28"/>
        </w:rPr>
      </w:pPr>
      <w:r w:rsidRPr="003D63EB"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</w:t>
      </w:r>
      <w:r w:rsidR="00440890" w:rsidRPr="003D63EB">
        <w:rPr>
          <w:sz w:val="28"/>
          <w:szCs w:val="28"/>
        </w:rPr>
        <w:t xml:space="preserve"> </w:t>
      </w:r>
      <w:r w:rsidRPr="003D63EB">
        <w:rPr>
          <w:sz w:val="28"/>
          <w:szCs w:val="28"/>
        </w:rPr>
        <w:t xml:space="preserve">                          »;</w:t>
      </w:r>
    </w:p>
    <w:sectPr w:rsidR="00E96FEB" w:rsidRPr="00461A6D" w:rsidSect="007B2D37">
      <w:pgSz w:w="16838" w:h="11906" w:orient="landscape"/>
      <w:pgMar w:top="1701" w:right="1387" w:bottom="993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A490F" w:rsidRDefault="00FA490F" w:rsidP="00440890">
      <w:r>
        <w:separator/>
      </w:r>
    </w:p>
  </w:endnote>
  <w:endnote w:type="continuationSeparator" w:id="0">
    <w:p w:rsidR="00FA490F" w:rsidRDefault="00FA490F" w:rsidP="004408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A490F" w:rsidRDefault="00FA490F" w:rsidP="00440890">
      <w:r>
        <w:separator/>
      </w:r>
    </w:p>
  </w:footnote>
  <w:footnote w:type="continuationSeparator" w:id="0">
    <w:p w:rsidR="00FA490F" w:rsidRDefault="00FA490F" w:rsidP="0044089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204D"/>
    <w:rsid w:val="00021AB3"/>
    <w:rsid w:val="0007008C"/>
    <w:rsid w:val="000E59B4"/>
    <w:rsid w:val="00121017"/>
    <w:rsid w:val="00197E07"/>
    <w:rsid w:val="001F0915"/>
    <w:rsid w:val="002379EF"/>
    <w:rsid w:val="00241C55"/>
    <w:rsid w:val="0025204D"/>
    <w:rsid w:val="003222E3"/>
    <w:rsid w:val="00325328"/>
    <w:rsid w:val="003421E6"/>
    <w:rsid w:val="003A2367"/>
    <w:rsid w:val="003D63EB"/>
    <w:rsid w:val="003D6C8C"/>
    <w:rsid w:val="00440890"/>
    <w:rsid w:val="00445299"/>
    <w:rsid w:val="00451270"/>
    <w:rsid w:val="00461A6D"/>
    <w:rsid w:val="00477D67"/>
    <w:rsid w:val="004A0DE8"/>
    <w:rsid w:val="004B215E"/>
    <w:rsid w:val="00590FCA"/>
    <w:rsid w:val="005B1815"/>
    <w:rsid w:val="005C01E3"/>
    <w:rsid w:val="005C0A1F"/>
    <w:rsid w:val="005D6ED5"/>
    <w:rsid w:val="005E465B"/>
    <w:rsid w:val="005E4AEA"/>
    <w:rsid w:val="00604779"/>
    <w:rsid w:val="00627941"/>
    <w:rsid w:val="00644436"/>
    <w:rsid w:val="006641A0"/>
    <w:rsid w:val="00696DF0"/>
    <w:rsid w:val="00696FCA"/>
    <w:rsid w:val="006E5128"/>
    <w:rsid w:val="00720188"/>
    <w:rsid w:val="00735602"/>
    <w:rsid w:val="00772B51"/>
    <w:rsid w:val="007B2D37"/>
    <w:rsid w:val="007E28B3"/>
    <w:rsid w:val="007F0674"/>
    <w:rsid w:val="00802812"/>
    <w:rsid w:val="00881907"/>
    <w:rsid w:val="00890300"/>
    <w:rsid w:val="00901C58"/>
    <w:rsid w:val="00961E35"/>
    <w:rsid w:val="00A209ED"/>
    <w:rsid w:val="00A523E5"/>
    <w:rsid w:val="00A62B9C"/>
    <w:rsid w:val="00A829C0"/>
    <w:rsid w:val="00AC6EF0"/>
    <w:rsid w:val="00B21CEC"/>
    <w:rsid w:val="00B26FF3"/>
    <w:rsid w:val="00B51F56"/>
    <w:rsid w:val="00BB4EF8"/>
    <w:rsid w:val="00BB664D"/>
    <w:rsid w:val="00BD10FE"/>
    <w:rsid w:val="00BF036C"/>
    <w:rsid w:val="00C10FA1"/>
    <w:rsid w:val="00C15447"/>
    <w:rsid w:val="00C41AFE"/>
    <w:rsid w:val="00C52481"/>
    <w:rsid w:val="00C53D60"/>
    <w:rsid w:val="00C839C1"/>
    <w:rsid w:val="00C84751"/>
    <w:rsid w:val="00CA0D58"/>
    <w:rsid w:val="00CA378E"/>
    <w:rsid w:val="00CA6851"/>
    <w:rsid w:val="00CA7AE4"/>
    <w:rsid w:val="00CB44BE"/>
    <w:rsid w:val="00CC5E04"/>
    <w:rsid w:val="00CE5CA5"/>
    <w:rsid w:val="00D00B74"/>
    <w:rsid w:val="00D32F57"/>
    <w:rsid w:val="00D54A75"/>
    <w:rsid w:val="00D577B5"/>
    <w:rsid w:val="00D60F42"/>
    <w:rsid w:val="00D73F4C"/>
    <w:rsid w:val="00D7791D"/>
    <w:rsid w:val="00D8061D"/>
    <w:rsid w:val="00D81A4D"/>
    <w:rsid w:val="00D900FD"/>
    <w:rsid w:val="00DC39F6"/>
    <w:rsid w:val="00E82A75"/>
    <w:rsid w:val="00E9436E"/>
    <w:rsid w:val="00E96139"/>
    <w:rsid w:val="00E96FEB"/>
    <w:rsid w:val="00EA25FC"/>
    <w:rsid w:val="00ED6AAF"/>
    <w:rsid w:val="00EF5373"/>
    <w:rsid w:val="00F11E7A"/>
    <w:rsid w:val="00F276A4"/>
    <w:rsid w:val="00F465F0"/>
    <w:rsid w:val="00F567B8"/>
    <w:rsid w:val="00F64257"/>
    <w:rsid w:val="00F67B46"/>
    <w:rsid w:val="00F96D50"/>
    <w:rsid w:val="00FA490F"/>
    <w:rsid w:val="00FB511B"/>
    <w:rsid w:val="00FF32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F04AB9"/>
  <w15:docId w15:val="{B6B1608B-F085-46B8-BA74-54C6D4CAD2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204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520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name w:val="Нормальный (таблица)"/>
    <w:basedOn w:val="a"/>
    <w:next w:val="a"/>
    <w:uiPriority w:val="99"/>
    <w:rsid w:val="0025204D"/>
    <w:pPr>
      <w:jc w:val="both"/>
    </w:pPr>
    <w:rPr>
      <w:rFonts w:ascii="Arial" w:hAnsi="Arial" w:cs="Arial"/>
      <w:sz w:val="24"/>
      <w:szCs w:val="24"/>
    </w:rPr>
  </w:style>
  <w:style w:type="paragraph" w:customStyle="1" w:styleId="a5">
    <w:name w:val="Прижатый влево"/>
    <w:basedOn w:val="a"/>
    <w:next w:val="a"/>
    <w:uiPriority w:val="99"/>
    <w:rsid w:val="0025204D"/>
    <w:rPr>
      <w:rFonts w:ascii="Arial" w:hAnsi="Arial" w:cs="Arial"/>
      <w:sz w:val="24"/>
      <w:szCs w:val="24"/>
    </w:rPr>
  </w:style>
  <w:style w:type="paragraph" w:styleId="a6">
    <w:name w:val="No Spacing"/>
    <w:uiPriority w:val="1"/>
    <w:qFormat/>
    <w:rsid w:val="00AC6EF0"/>
    <w:pPr>
      <w:spacing w:after="0" w:line="240" w:lineRule="auto"/>
    </w:pPr>
  </w:style>
  <w:style w:type="paragraph" w:styleId="a7">
    <w:name w:val="Balloon Text"/>
    <w:basedOn w:val="a"/>
    <w:link w:val="a8"/>
    <w:uiPriority w:val="99"/>
    <w:semiHidden/>
    <w:unhideWhenUsed/>
    <w:rsid w:val="00D00B74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D00B74"/>
    <w:rPr>
      <w:rFonts w:ascii="Segoe UI" w:eastAsia="Times New Roman" w:hAnsi="Segoe UI" w:cs="Segoe UI"/>
      <w:sz w:val="18"/>
      <w:szCs w:val="18"/>
      <w:lang w:eastAsia="ru-RU"/>
    </w:rPr>
  </w:style>
  <w:style w:type="paragraph" w:styleId="a9">
    <w:name w:val="header"/>
    <w:basedOn w:val="a"/>
    <w:link w:val="aa"/>
    <w:uiPriority w:val="99"/>
    <w:unhideWhenUsed/>
    <w:rsid w:val="00440890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44089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440890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440890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298297-C1F9-4812-B26F-0CC7A7EB43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274</TotalTime>
  <Pages>21</Pages>
  <Words>3808</Words>
  <Characters>21709</Characters>
  <Application>Microsoft Office Word</Application>
  <DocSecurity>0</DocSecurity>
  <Lines>180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1</dc:creator>
  <cp:lastModifiedBy>Mashkovskaia Ludmila Alexsandrovna</cp:lastModifiedBy>
  <cp:revision>46</cp:revision>
  <cp:lastPrinted>2020-01-22T08:20:00Z</cp:lastPrinted>
  <dcterms:created xsi:type="dcterms:W3CDTF">2019-10-25T10:45:00Z</dcterms:created>
  <dcterms:modified xsi:type="dcterms:W3CDTF">2020-01-22T08:20:00Z</dcterms:modified>
</cp:coreProperties>
</file>